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916483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УТВЕРЖДАЮ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Руководитель отдела информационных технологий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_________________________ /Ф.И.О./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«___» ___________ _______ г.</w:t>
      </w:r>
    </w:p>
    <w:p w14:paraId="37C9E0BD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ТЕХНИЧЕСКАЯ ДОКУМЕНТАЦИЯ СИСТЕМЫ УПРАВЛЕНИЯ ЗАДАЧАМИ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6BF82E8" w14:textId="2DE9DF23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Версия: </w:t>
      </w:r>
      <w:r w:rsidR="00DF23E1">
        <w:rPr>
          <w:rFonts w:ascii="Times New Roman" w:eastAsia="Times New Roman" w:hAnsi="Times New Roman" w:cs="Times New Roman"/>
          <w:sz w:val="24"/>
          <w:szCs w:val="24"/>
          <w:lang w:val="ru-RU"/>
        </w:rPr>
        <w:t>________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Дата утверждения: _______ _______ _______ г.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Разработчик: Отдел информационных технологий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Классификация: Внутренний документ, ограниченный доступ</w:t>
      </w:r>
    </w:p>
    <w:p w14:paraId="0C0DECBB" w14:textId="77777777" w:rsidR="009C6579" w:rsidRDefault="009C6579">
      <w:pPr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D3F6B5F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1. Введение</w:t>
      </w:r>
    </w:p>
    <w:p w14:paraId="5506E025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1.1. Назначение документа</w:t>
      </w:r>
    </w:p>
    <w:p w14:paraId="03D1D3F8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Настоящий документ определяет архитектуру, компонентный состав, протоколы взаимодействия, форматы данных и функциональные требования к программной системе управления задачами (далее — СУЗ). </w:t>
      </w:r>
    </w:p>
    <w:p w14:paraId="5A59644E" w14:textId="300ABC96" w:rsidR="006E24C3" w:rsidRPr="006E24C3" w:rsidRDefault="00000000" w:rsidP="006E24C3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Документ предназначен для разработчиков, системных архитекторов,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DevOps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-инженеров и администраторов информационной безопасности.</w:t>
      </w:r>
    </w:p>
    <w:p w14:paraId="3ACFACFA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1.2. Область применения</w:t>
      </w:r>
    </w:p>
    <w:p w14:paraId="4C2BBDC0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СУЗ предназначена для организации внутреннего процесса управления задачами, событиями и документацией в распределенной команде. Система поддерживает интеграцию с Telegram, веб-интерфейс, генерацию аналитических отчетов с использованием LLM и экспорт данных в форматах CSV/XLSX.</w:t>
      </w:r>
    </w:p>
    <w:p w14:paraId="451B3ACD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1.3. Используемые стандарты и соглашения</w:t>
      </w:r>
    </w:p>
    <w:p w14:paraId="40ABB253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1.3.1.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Все даты и временные метки представлены в формате ISO 8601 (UTC).</w:t>
      </w:r>
    </w:p>
    <w:p w14:paraId="15E4EA8E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1.3.2.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Имена параметров, полей, файлов и переменных — в стиле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snake_case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A06F93E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1.3.3.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Формат ответов API соответствует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JSON:API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(адаптированная реализация).</w:t>
      </w:r>
    </w:p>
    <w:p w14:paraId="48948714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1.3.4.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Все HTTP-запросы к серверу защищены токеном JWT.</w:t>
      </w:r>
    </w:p>
    <w:p w14:paraId="050EF604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1.3.5.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Кодирование текста — UTF-8.</w:t>
      </w:r>
    </w:p>
    <w:p w14:paraId="2A00B293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2. Обзор архитектуры</w:t>
      </w:r>
    </w:p>
    <w:p w14:paraId="77CF70F0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Система реализована в виде монолитного приложения на базе фреймворка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Flask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с компонентной модульной структурой и внешними зависимостями через REST/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Webhook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Архитектура включает:</w:t>
      </w:r>
    </w:p>
    <w:p w14:paraId="6C2CA896" w14:textId="77777777" w:rsidR="009C6579" w:rsidRDefault="00000000">
      <w:pPr>
        <w:numPr>
          <w:ilvl w:val="0"/>
          <w:numId w:val="1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/>
        <w:ind w:left="144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Telegram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— внешний клиент для взаимодействия через платформу Telegram.</w:t>
      </w:r>
    </w:p>
    <w:p w14:paraId="084C7702" w14:textId="77777777" w:rsidR="009C6579" w:rsidRDefault="00000000">
      <w:pPr>
        <w:numPr>
          <w:ilvl w:val="0"/>
          <w:numId w:val="1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1440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Kanban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Interface — SPA-приложение для визуального управления задачами.</w:t>
      </w:r>
    </w:p>
    <w:p w14:paraId="787E4C95" w14:textId="77777777" w:rsidR="009C6579" w:rsidRDefault="00000000">
      <w:pPr>
        <w:numPr>
          <w:ilvl w:val="0"/>
          <w:numId w:val="1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1440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Flask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Server — центральный сервер, включающий модули:</w:t>
      </w:r>
    </w:p>
    <w:p w14:paraId="204CED90" w14:textId="77777777" w:rsidR="009C6579" w:rsidRDefault="00000000">
      <w:pPr>
        <w:numPr>
          <w:ilvl w:val="2"/>
          <w:numId w:val="1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Gateway — маршрутизация и валидация запросов.</w:t>
      </w:r>
    </w:p>
    <w:p w14:paraId="4242637C" w14:textId="77777777" w:rsidR="009C6579" w:rsidRDefault="00000000">
      <w:pPr>
        <w:numPr>
          <w:ilvl w:val="2"/>
          <w:numId w:val="1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Module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— аутентификация и авторизация.</w:t>
      </w:r>
    </w:p>
    <w:p w14:paraId="07EF7267" w14:textId="77777777" w:rsidR="009C6579" w:rsidRDefault="00000000">
      <w:pPr>
        <w:numPr>
          <w:ilvl w:val="2"/>
          <w:numId w:val="1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Tasks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Module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— управление задачами.</w:t>
      </w:r>
    </w:p>
    <w:p w14:paraId="0804918B" w14:textId="77777777" w:rsidR="009C6579" w:rsidRDefault="00000000">
      <w:pPr>
        <w:numPr>
          <w:ilvl w:val="2"/>
          <w:numId w:val="1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Module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— управление пользователями.</w:t>
      </w:r>
    </w:p>
    <w:p w14:paraId="325036D9" w14:textId="77777777" w:rsidR="009C6579" w:rsidRDefault="00000000">
      <w:pPr>
        <w:numPr>
          <w:ilvl w:val="2"/>
          <w:numId w:val="1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Export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Module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— формирование отчётов.</w:t>
      </w:r>
    </w:p>
    <w:p w14:paraId="4A54E2E5" w14:textId="77777777" w:rsidR="009C6579" w:rsidRDefault="00000000">
      <w:pPr>
        <w:numPr>
          <w:ilvl w:val="2"/>
          <w:numId w:val="1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LLM Report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Module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— генерация аналитики через OpenAI API.</w:t>
      </w:r>
    </w:p>
    <w:p w14:paraId="359150A5" w14:textId="77777777" w:rsidR="009C6579" w:rsidRDefault="00000000">
      <w:pPr>
        <w:numPr>
          <w:ilvl w:val="2"/>
          <w:numId w:val="1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Config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Manager — загрузка и валидация конфигурации.</w:t>
      </w:r>
    </w:p>
    <w:p w14:paraId="22CFA189" w14:textId="77777777" w:rsidR="009C6579" w:rsidRDefault="00000000">
      <w:pPr>
        <w:numPr>
          <w:ilvl w:val="0"/>
          <w:numId w:val="1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144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Data Storage — файловая система с CSV-хранилищем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-кэшем.</w:t>
      </w:r>
    </w:p>
    <w:p w14:paraId="1274C536" w14:textId="77777777" w:rsidR="009C6579" w:rsidRDefault="00000000">
      <w:pPr>
        <w:numPr>
          <w:ilvl w:val="0"/>
          <w:numId w:val="1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240"/>
        <w:ind w:left="144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Внешние зависимости: Telegram Platform, OpenAI API.</w:t>
      </w:r>
    </w:p>
    <w:p w14:paraId="24BE6430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Примечание: Архитектурная схема представлена в Приложении А.</w:t>
      </w:r>
    </w:p>
    <w:p w14:paraId="3716486D" w14:textId="77777777" w:rsidR="009C6579" w:rsidRDefault="009C6579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CE53FE8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3. Конфигурация системы</w:t>
      </w:r>
    </w:p>
    <w:p w14:paraId="31D19DF8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3.1. Файл конфигурации</w:t>
      </w:r>
    </w:p>
    <w:p w14:paraId="51A60224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Конфигурация системы определяется в файле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config.yaml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 Все чувствительные параметры (токены, ключи) задаются через переменные окружения и не хранятся в открытом виде.</w:t>
      </w:r>
    </w:p>
    <w:p w14:paraId="68AD111E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3.2. Основные секции</w:t>
      </w:r>
    </w:p>
    <w:p w14:paraId="52769745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4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3.2.1. Безопасность (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security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.*</w:t>
      </w:r>
      <w:proofErr w:type="gram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a5"/>
        <w:tblW w:w="93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15"/>
        <w:gridCol w:w="1470"/>
        <w:gridCol w:w="2760"/>
        <w:gridCol w:w="2655"/>
      </w:tblGrid>
      <w:tr w:rsidR="009C6579" w14:paraId="503BB915" w14:textId="77777777">
        <w:trPr>
          <w:trHeight w:val="283"/>
          <w:tblHeader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2A961712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1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5AFFE1AF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Тип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2581CFBE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Значение по умолчанию</w:t>
            </w:r>
          </w:p>
        </w:tc>
        <w:tc>
          <w:tcPr>
            <w:tcW w:w="2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000B6559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Описание</w:t>
            </w:r>
          </w:p>
        </w:tc>
      </w:tr>
      <w:tr w:rsidR="009C6579" w14:paraId="609DCCA4" w14:textId="77777777">
        <w:trPr>
          <w:trHeight w:val="283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1E384BD9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enabled</w:t>
            </w:r>
            <w:proofErr w:type="spellEnd"/>
          </w:p>
        </w:tc>
        <w:tc>
          <w:tcPr>
            <w:tcW w:w="1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70C2968D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74168D70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true</w:t>
            </w:r>
            <w:proofErr w:type="spellEnd"/>
          </w:p>
        </w:tc>
        <w:tc>
          <w:tcPr>
            <w:tcW w:w="2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203D0963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Включение режима безопасности</w:t>
            </w:r>
          </w:p>
        </w:tc>
      </w:tr>
      <w:tr w:rsidR="009C6579" w:rsidRPr="00D245A6" w14:paraId="6B46C9DC" w14:textId="77777777">
        <w:trPr>
          <w:trHeight w:val="283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20C099D4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validation_method</w:t>
            </w:r>
            <w:proofErr w:type="spellEnd"/>
          </w:p>
        </w:tc>
        <w:tc>
          <w:tcPr>
            <w:tcW w:w="1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17DA2339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268606F1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"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telegram_username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"</w:t>
            </w:r>
          </w:p>
        </w:tc>
        <w:tc>
          <w:tcPr>
            <w:tcW w:w="2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7EC51F18" w14:textId="77777777" w:rsidR="009C6579" w:rsidRPr="00DF23E1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Метод</w:t>
            </w:r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идентификации</w:t>
            </w:r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: "</w:t>
            </w:r>
            <w:proofErr w:type="spellStart"/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telegram_username</w:t>
            </w:r>
            <w:proofErr w:type="spellEnd"/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 / "</w:t>
            </w:r>
            <w:proofErr w:type="spellStart"/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telegram_user_id</w:t>
            </w:r>
            <w:proofErr w:type="spellEnd"/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</w:t>
            </w:r>
          </w:p>
        </w:tc>
      </w:tr>
      <w:tr w:rsidR="009C6579" w14:paraId="0627E0FB" w14:textId="77777777">
        <w:trPr>
          <w:trHeight w:val="283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15BAFDBA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session_timeout_hours</w:t>
            </w:r>
            <w:proofErr w:type="spellEnd"/>
          </w:p>
        </w:tc>
        <w:tc>
          <w:tcPr>
            <w:tcW w:w="1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41A48556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5F9C19FE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2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029E18BE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Время жизни сессии</w:t>
            </w:r>
          </w:p>
        </w:tc>
      </w:tr>
      <w:tr w:rsidR="009C6579" w14:paraId="5B12736A" w14:textId="77777777">
        <w:trPr>
          <w:trHeight w:val="283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42EEBA41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admin_only_endpoints</w:t>
            </w:r>
            <w:proofErr w:type="spellEnd"/>
          </w:p>
        </w:tc>
        <w:tc>
          <w:tcPr>
            <w:tcW w:w="1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5B6C1B81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array</w:t>
            </w:r>
            <w:proofErr w:type="spellEnd"/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5D6814DB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["/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users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", "/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system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/*"]</w:t>
            </w:r>
          </w:p>
        </w:tc>
        <w:tc>
          <w:tcPr>
            <w:tcW w:w="2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7CF4EC19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Эндпоинты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, доступные только админам</w:t>
            </w:r>
          </w:p>
        </w:tc>
      </w:tr>
      <w:tr w:rsidR="009C6579" w14:paraId="4C7CC4EE" w14:textId="77777777">
        <w:trPr>
          <w:trHeight w:val="283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6DE29EEB" w14:textId="77777777" w:rsidR="009C6579" w:rsidRPr="00DF23E1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rate_</w:t>
            </w:r>
            <w:proofErr w:type="gramStart"/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limiting.requests</w:t>
            </w:r>
            <w:proofErr w:type="gramEnd"/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_per_minute</w:t>
            </w:r>
            <w:proofErr w:type="spellEnd"/>
          </w:p>
        </w:tc>
        <w:tc>
          <w:tcPr>
            <w:tcW w:w="1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29F78F6A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19459AAB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2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1E4B5EB3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Ограничение запросов/мин</w:t>
            </w:r>
          </w:p>
        </w:tc>
      </w:tr>
      <w:tr w:rsidR="009C6579" w14:paraId="6E5D97ED" w14:textId="77777777">
        <w:trPr>
          <w:trHeight w:val="283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699BB85F" w14:textId="77777777" w:rsidR="009C6579" w:rsidRPr="00DF23E1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rate_limiting.llm_requests_per_day</w:t>
            </w:r>
            <w:proofErr w:type="spellEnd"/>
          </w:p>
        </w:tc>
        <w:tc>
          <w:tcPr>
            <w:tcW w:w="1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15FD1385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28E28439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2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13" w:type="dxa"/>
              <w:left w:w="-113" w:type="dxa"/>
              <w:bottom w:w="-113" w:type="dxa"/>
              <w:right w:w="-113" w:type="dxa"/>
            </w:tcMar>
            <w:vAlign w:val="center"/>
          </w:tcPr>
          <w:p w14:paraId="14F74D4F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Ограничение LLM-запросов/день</w:t>
            </w:r>
          </w:p>
        </w:tc>
      </w:tr>
    </w:tbl>
    <w:p w14:paraId="179A6333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4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3.2.2. Логирование (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logging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.*</w:t>
      </w:r>
      <w:proofErr w:type="gram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</w:p>
    <w:tbl>
      <w:tblPr>
        <w:tblStyle w:val="a6"/>
        <w:tblW w:w="90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30"/>
        <w:gridCol w:w="6900"/>
      </w:tblGrid>
      <w:tr w:rsidR="009C6579" w14:paraId="28E2F48A" w14:textId="77777777">
        <w:trPr>
          <w:trHeight w:val="283"/>
          <w:tblHeader/>
        </w:trPr>
        <w:tc>
          <w:tcPr>
            <w:tcW w:w="2130" w:type="dxa"/>
            <w:tcMar>
              <w:top w:w="-56" w:type="dxa"/>
              <w:left w:w="-56" w:type="dxa"/>
              <w:bottom w:w="-56" w:type="dxa"/>
              <w:right w:w="-56" w:type="dxa"/>
            </w:tcMar>
            <w:vAlign w:val="center"/>
          </w:tcPr>
          <w:p w14:paraId="18DC57FF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6900" w:type="dxa"/>
            <w:tcMar>
              <w:top w:w="-56" w:type="dxa"/>
              <w:left w:w="-56" w:type="dxa"/>
              <w:bottom w:w="-56" w:type="dxa"/>
              <w:right w:w="-56" w:type="dxa"/>
            </w:tcMar>
            <w:vAlign w:val="center"/>
          </w:tcPr>
          <w:p w14:paraId="58289B84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Описание</w:t>
            </w:r>
          </w:p>
        </w:tc>
      </w:tr>
      <w:tr w:rsidR="009C6579" w:rsidRPr="00D245A6" w14:paraId="0EF331B5" w14:textId="77777777">
        <w:trPr>
          <w:trHeight w:val="283"/>
        </w:trPr>
        <w:tc>
          <w:tcPr>
            <w:tcW w:w="2130" w:type="dxa"/>
            <w:tcMar>
              <w:top w:w="-56" w:type="dxa"/>
              <w:left w:w="-56" w:type="dxa"/>
              <w:bottom w:w="-56" w:type="dxa"/>
              <w:right w:w="-56" w:type="dxa"/>
            </w:tcMar>
            <w:vAlign w:val="center"/>
          </w:tcPr>
          <w:p w14:paraId="25CC26F4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level</w:t>
            </w:r>
            <w:proofErr w:type="spellEnd"/>
          </w:p>
        </w:tc>
        <w:tc>
          <w:tcPr>
            <w:tcW w:w="6900" w:type="dxa"/>
            <w:tcMar>
              <w:top w:w="-56" w:type="dxa"/>
              <w:left w:w="-56" w:type="dxa"/>
              <w:bottom w:w="-56" w:type="dxa"/>
              <w:right w:w="-56" w:type="dxa"/>
            </w:tcMar>
            <w:vAlign w:val="center"/>
          </w:tcPr>
          <w:p w14:paraId="23FF29CC" w14:textId="77777777" w:rsidR="009C6579" w:rsidRPr="00DF23E1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Уровень</w:t>
            </w:r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логирования</w:t>
            </w:r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(DEBUG, INFO, WARNING, ERROR)</w:t>
            </w:r>
          </w:p>
        </w:tc>
      </w:tr>
      <w:tr w:rsidR="009C6579" w14:paraId="752603CA" w14:textId="77777777">
        <w:trPr>
          <w:trHeight w:val="283"/>
        </w:trPr>
        <w:tc>
          <w:tcPr>
            <w:tcW w:w="2130" w:type="dxa"/>
            <w:tcMar>
              <w:top w:w="-56" w:type="dxa"/>
              <w:left w:w="-56" w:type="dxa"/>
              <w:bottom w:w="-56" w:type="dxa"/>
              <w:right w:w="-56" w:type="dxa"/>
            </w:tcMar>
            <w:vAlign w:val="center"/>
          </w:tcPr>
          <w:p w14:paraId="22C6A1E1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file_path</w:t>
            </w:r>
            <w:proofErr w:type="spellEnd"/>
          </w:p>
        </w:tc>
        <w:tc>
          <w:tcPr>
            <w:tcW w:w="6900" w:type="dxa"/>
            <w:tcMar>
              <w:top w:w="-56" w:type="dxa"/>
              <w:left w:w="-56" w:type="dxa"/>
              <w:bottom w:w="-56" w:type="dxa"/>
              <w:right w:w="-56" w:type="dxa"/>
            </w:tcMar>
            <w:vAlign w:val="center"/>
          </w:tcPr>
          <w:p w14:paraId="393D0643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Путь к лог-файлу</w:t>
            </w:r>
          </w:p>
        </w:tc>
      </w:tr>
      <w:tr w:rsidR="009C6579" w14:paraId="08D31F50" w14:textId="77777777">
        <w:trPr>
          <w:trHeight w:val="283"/>
        </w:trPr>
        <w:tc>
          <w:tcPr>
            <w:tcW w:w="2130" w:type="dxa"/>
            <w:tcMar>
              <w:top w:w="-56" w:type="dxa"/>
              <w:left w:w="-56" w:type="dxa"/>
              <w:bottom w:w="-56" w:type="dxa"/>
              <w:right w:w="-56" w:type="dxa"/>
            </w:tcMar>
            <w:vAlign w:val="center"/>
          </w:tcPr>
          <w:p w14:paraId="4E6C5936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retention_days</w:t>
            </w:r>
            <w:proofErr w:type="spellEnd"/>
          </w:p>
        </w:tc>
        <w:tc>
          <w:tcPr>
            <w:tcW w:w="6900" w:type="dxa"/>
            <w:tcMar>
              <w:top w:w="-56" w:type="dxa"/>
              <w:left w:w="-56" w:type="dxa"/>
              <w:bottom w:w="-56" w:type="dxa"/>
              <w:right w:w="-56" w:type="dxa"/>
            </w:tcMar>
            <w:vAlign w:val="center"/>
          </w:tcPr>
          <w:p w14:paraId="2DA75E23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Срок хранения логов</w:t>
            </w:r>
          </w:p>
        </w:tc>
      </w:tr>
    </w:tbl>
    <w:p w14:paraId="2664F530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4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3.2.3. Производительность (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performance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.*</w:t>
      </w:r>
      <w:proofErr w:type="gram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</w:p>
    <w:p w14:paraId="0A1F03F7" w14:textId="77777777" w:rsidR="009C6579" w:rsidRDefault="00000000">
      <w:pPr>
        <w:numPr>
          <w:ilvl w:val="0"/>
          <w:numId w:val="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cache_enabled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флаг включения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-кэша.</w:t>
      </w:r>
    </w:p>
    <w:p w14:paraId="62E7BFD1" w14:textId="77777777" w:rsidR="009C6579" w:rsidRPr="00DF23E1" w:rsidRDefault="00000000">
      <w:pPr>
        <w:numPr>
          <w:ilvl w:val="0"/>
          <w:numId w:val="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color w:val="000000"/>
          <w:lang w:val="en-US"/>
        </w:rPr>
      </w:pPr>
      <w:proofErr w:type="spellStart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cache_ttl_seconds</w:t>
      </w:r>
      <w:proofErr w:type="spellEnd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время</w:t>
      </w: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жизни</w:t>
      </w: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кэша</w:t>
      </w: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6FB6B1C1" w14:textId="77777777" w:rsidR="009C6579" w:rsidRDefault="00000000">
      <w:pPr>
        <w:numPr>
          <w:ilvl w:val="0"/>
          <w:numId w:val="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240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csv_read_batch_size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размер пакетного чтения CSV.</w:t>
      </w:r>
    </w:p>
    <w:p w14:paraId="4ECE2A7B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4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3.2.4. Интеграции</w:t>
      </w:r>
    </w:p>
    <w:p w14:paraId="564083C7" w14:textId="77777777" w:rsidR="009C6579" w:rsidRPr="00DF23E1" w:rsidRDefault="00000000">
      <w:pPr>
        <w:numPr>
          <w:ilvl w:val="0"/>
          <w:numId w:val="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/>
        <w:jc w:val="both"/>
        <w:rPr>
          <w:color w:val="000000"/>
          <w:lang w:val="en-US"/>
        </w:rPr>
      </w:pP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Telegram: </w:t>
      </w:r>
      <w:proofErr w:type="spellStart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bot_token</w:t>
      </w:r>
      <w:proofErr w:type="spellEnd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webhook_url</w:t>
      </w:r>
      <w:proofErr w:type="spellEnd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040C53FF" w14:textId="77777777" w:rsidR="009C6579" w:rsidRPr="00DF23E1" w:rsidRDefault="00000000">
      <w:pPr>
        <w:numPr>
          <w:ilvl w:val="0"/>
          <w:numId w:val="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color w:val="000000"/>
          <w:lang w:val="en-US"/>
        </w:rPr>
      </w:pP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LLM: </w:t>
      </w:r>
      <w:proofErr w:type="spellStart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api_key</w:t>
      </w:r>
      <w:proofErr w:type="spellEnd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model, </w:t>
      </w:r>
      <w:proofErr w:type="spellStart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timeout_seconds</w:t>
      </w:r>
      <w:proofErr w:type="spellEnd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cache_minutes</w:t>
      </w:r>
      <w:proofErr w:type="spellEnd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67FF03EC" w14:textId="77777777" w:rsidR="009C6579" w:rsidRPr="00DF23E1" w:rsidRDefault="00000000">
      <w:pPr>
        <w:numPr>
          <w:ilvl w:val="0"/>
          <w:numId w:val="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240"/>
        <w:jc w:val="both"/>
        <w:rPr>
          <w:color w:val="000000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Сервер</w:t>
      </w: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host, port, </w:t>
      </w:r>
      <w:proofErr w:type="spellStart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ssl_enabled</w:t>
      </w:r>
      <w:proofErr w:type="spellEnd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cors_origins</w:t>
      </w:r>
      <w:proofErr w:type="spellEnd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3D466DF8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4. Аутентификация и авторизация</w:t>
      </w:r>
    </w:p>
    <w:p w14:paraId="51F598E3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4.1. Механизм</w:t>
      </w:r>
    </w:p>
    <w:p w14:paraId="55F7157B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Аутентификация реализована через JWT-токены, выдаваемые по результату проверки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telegram_username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 файле users.csv.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Сессии кэшируются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 TTL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session_timeout_hours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2FFE16F" w14:textId="77777777" w:rsidR="009C6579" w:rsidRPr="00DF23E1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DF23E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4.2.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Эндпоинт</w:t>
      </w:r>
      <w:proofErr w:type="spellEnd"/>
      <w:r w:rsidRPr="00DF23E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аутентификации</w:t>
      </w:r>
    </w:p>
    <w:p w14:paraId="2D781952" w14:textId="77777777" w:rsidR="009C6579" w:rsidRPr="00DF23E1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POST /</w:t>
      </w:r>
      <w:proofErr w:type="spellStart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api</w:t>
      </w:r>
      <w:proofErr w:type="spellEnd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/telegram/auth</w:t>
      </w:r>
    </w:p>
    <w:p w14:paraId="737028E5" w14:textId="77777777" w:rsidR="009C6579" w:rsidRPr="00DF23E1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/>
        <w:jc w:val="both"/>
        <w:rPr>
          <w:color w:val="000000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Вход</w:t>
      </w: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telegram_username</w:t>
      </w:r>
      <w:proofErr w:type="spellEnd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обязательный</w:t>
      </w: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), </w:t>
      </w:r>
      <w:proofErr w:type="spellStart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full_name</w:t>
      </w:r>
      <w:proofErr w:type="spellEnd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опционально</w:t>
      </w: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).</w:t>
      </w:r>
    </w:p>
    <w:p w14:paraId="30DDBC53" w14:textId="77777777" w:rsidR="009C6579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Выход: JWT-токен, данные пользователя, права доступа.</w:t>
      </w:r>
    </w:p>
    <w:p w14:paraId="458E7B9E" w14:textId="77777777" w:rsidR="009C6579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Поведение при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security.enabled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false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автоматическая регистрация нового пользователя.</w:t>
      </w:r>
    </w:p>
    <w:p w14:paraId="06293079" w14:textId="77777777" w:rsidR="009C6579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240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Поведение при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security.enabled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только аутентификация существующих пользователей.</w:t>
      </w:r>
    </w:p>
    <w:p w14:paraId="75353DCA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4.3. Ролевая модель</w:t>
      </w:r>
    </w:p>
    <w:tbl>
      <w:tblPr>
        <w:tblStyle w:val="a7"/>
        <w:tblW w:w="902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25"/>
        <w:gridCol w:w="6200"/>
      </w:tblGrid>
      <w:tr w:rsidR="009C6579" w14:paraId="5C8B5A16" w14:textId="77777777">
        <w:trPr>
          <w:trHeight w:val="226"/>
          <w:tblHeader/>
        </w:trPr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70" w:type="dxa"/>
              <w:left w:w="-170" w:type="dxa"/>
              <w:bottom w:w="-170" w:type="dxa"/>
              <w:right w:w="-170" w:type="dxa"/>
            </w:tcMar>
          </w:tcPr>
          <w:p w14:paraId="16905231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lastRenderedPageBreak/>
              <w:t>Роль</w:t>
            </w:r>
          </w:p>
        </w:tc>
        <w:tc>
          <w:tcPr>
            <w:tcW w:w="6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70" w:type="dxa"/>
              <w:left w:w="-170" w:type="dxa"/>
              <w:bottom w:w="-170" w:type="dxa"/>
              <w:right w:w="-170" w:type="dxa"/>
            </w:tcMar>
          </w:tcPr>
          <w:p w14:paraId="39ADD32E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Права</w:t>
            </w:r>
          </w:p>
        </w:tc>
      </w:tr>
      <w:tr w:rsidR="009C6579" w14:paraId="62D77054" w14:textId="77777777">
        <w:trPr>
          <w:trHeight w:val="226"/>
        </w:trPr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70" w:type="dxa"/>
              <w:left w:w="-170" w:type="dxa"/>
              <w:bottom w:w="-170" w:type="dxa"/>
              <w:right w:w="-170" w:type="dxa"/>
            </w:tcMar>
          </w:tcPr>
          <w:p w14:paraId="690BD7AE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admin</w:t>
            </w:r>
            <w:proofErr w:type="spellEnd"/>
          </w:p>
        </w:tc>
        <w:tc>
          <w:tcPr>
            <w:tcW w:w="6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70" w:type="dxa"/>
              <w:left w:w="-170" w:type="dxa"/>
              <w:bottom w:w="-170" w:type="dxa"/>
              <w:right w:w="-170" w:type="dxa"/>
            </w:tcMar>
          </w:tcPr>
          <w:p w14:paraId="065E1850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Полный доступ: пользователи, экспорт, системные настройки</w:t>
            </w:r>
          </w:p>
        </w:tc>
      </w:tr>
      <w:tr w:rsidR="009C6579" w14:paraId="06CCAB76" w14:textId="77777777">
        <w:trPr>
          <w:trHeight w:val="226"/>
        </w:trPr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70" w:type="dxa"/>
              <w:left w:w="-170" w:type="dxa"/>
              <w:bottom w:w="-170" w:type="dxa"/>
              <w:right w:w="-170" w:type="dxa"/>
            </w:tcMar>
          </w:tcPr>
          <w:p w14:paraId="7DFD3A5A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manager</w:t>
            </w:r>
            <w:proofErr w:type="spellEnd"/>
          </w:p>
        </w:tc>
        <w:tc>
          <w:tcPr>
            <w:tcW w:w="6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70" w:type="dxa"/>
              <w:left w:w="-170" w:type="dxa"/>
              <w:bottom w:w="-170" w:type="dxa"/>
              <w:right w:w="-170" w:type="dxa"/>
            </w:tcMar>
          </w:tcPr>
          <w:p w14:paraId="76B487DA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Создание/редактирование задач, экспорт, LLM-анализ</w:t>
            </w:r>
          </w:p>
        </w:tc>
      </w:tr>
      <w:tr w:rsidR="009C6579" w14:paraId="117F27E2" w14:textId="77777777">
        <w:trPr>
          <w:trHeight w:val="226"/>
        </w:trPr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70" w:type="dxa"/>
              <w:left w:w="-170" w:type="dxa"/>
              <w:bottom w:w="-170" w:type="dxa"/>
              <w:right w:w="-170" w:type="dxa"/>
            </w:tcMar>
          </w:tcPr>
          <w:p w14:paraId="74DA8BAE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member</w:t>
            </w:r>
            <w:proofErr w:type="spellEnd"/>
          </w:p>
        </w:tc>
        <w:tc>
          <w:tcPr>
            <w:tcW w:w="6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70" w:type="dxa"/>
              <w:left w:w="-170" w:type="dxa"/>
              <w:bottom w:w="-170" w:type="dxa"/>
              <w:right w:w="-170" w:type="dxa"/>
            </w:tcMar>
          </w:tcPr>
          <w:p w14:paraId="7F2D8CCA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 только со своими задачами (назначенные/созданные)</w:t>
            </w:r>
          </w:p>
        </w:tc>
      </w:tr>
      <w:tr w:rsidR="009C6579" w14:paraId="39D8CE74" w14:textId="77777777">
        <w:trPr>
          <w:trHeight w:val="226"/>
        </w:trPr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70" w:type="dxa"/>
              <w:left w:w="-170" w:type="dxa"/>
              <w:bottom w:w="-170" w:type="dxa"/>
              <w:right w:w="-170" w:type="dxa"/>
            </w:tcMar>
          </w:tcPr>
          <w:p w14:paraId="5629BE60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viewer</w:t>
            </w:r>
            <w:proofErr w:type="spellEnd"/>
          </w:p>
        </w:tc>
        <w:tc>
          <w:tcPr>
            <w:tcW w:w="6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70" w:type="dxa"/>
              <w:left w:w="-170" w:type="dxa"/>
              <w:bottom w:w="-170" w:type="dxa"/>
              <w:right w:w="-170" w:type="dxa"/>
            </w:tcMar>
          </w:tcPr>
          <w:p w14:paraId="1A794856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Только чтение</w:t>
            </w:r>
          </w:p>
        </w:tc>
      </w:tr>
    </w:tbl>
    <w:p w14:paraId="4D750F5B" w14:textId="77777777" w:rsidR="009C6579" w:rsidRDefault="009C6579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DB0062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5. Структуры данных</w:t>
      </w:r>
    </w:p>
    <w:p w14:paraId="52AA7FC6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Все данные хранятся в CSV-файлах с фиксированным форматом. Используются следующие файлы:</w:t>
      </w:r>
    </w:p>
    <w:p w14:paraId="71F4B667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5.1. Структура данных users.csv</w:t>
      </w:r>
    </w:p>
    <w:p w14:paraId="540687B3" w14:textId="77777777" w:rsidR="009C6579" w:rsidRDefault="00000000">
      <w:pPr>
        <w:numPr>
          <w:ilvl w:val="0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Обязательные поля: </w:t>
      </w:r>
    </w:p>
    <w:p w14:paraId="1990C8A7" w14:textId="77777777" w:rsidR="009C6579" w:rsidRDefault="00000000">
      <w:pPr>
        <w:numPr>
          <w:ilvl w:val="1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telegram_username</w:t>
      </w:r>
      <w:proofErr w:type="spellEnd"/>
    </w:p>
    <w:p w14:paraId="626E7459" w14:textId="77777777" w:rsidR="009C6579" w:rsidRDefault="00000000">
      <w:pPr>
        <w:numPr>
          <w:ilvl w:val="1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full_name</w:t>
      </w:r>
      <w:proofErr w:type="spellEnd"/>
    </w:p>
    <w:p w14:paraId="427277B0" w14:textId="77777777" w:rsidR="009C6579" w:rsidRDefault="00000000">
      <w:pPr>
        <w:numPr>
          <w:ilvl w:val="1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role</w:t>
      </w:r>
      <w:proofErr w:type="spellEnd"/>
    </w:p>
    <w:p w14:paraId="3C66705B" w14:textId="77777777" w:rsidR="009C6579" w:rsidRDefault="00000000">
      <w:pPr>
        <w:numPr>
          <w:ilvl w:val="1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is_active</w:t>
      </w:r>
      <w:proofErr w:type="spellEnd"/>
    </w:p>
    <w:p w14:paraId="40F12F98" w14:textId="77777777" w:rsidR="009C6579" w:rsidRDefault="00000000">
      <w:pPr>
        <w:numPr>
          <w:ilvl w:val="1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registered_at</w:t>
      </w:r>
      <w:proofErr w:type="spellEnd"/>
    </w:p>
    <w:p w14:paraId="7FBBC091" w14:textId="77777777" w:rsidR="009C6579" w:rsidRDefault="00000000">
      <w:pPr>
        <w:numPr>
          <w:ilvl w:val="0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Опциональные: </w:t>
      </w:r>
    </w:p>
    <w:p w14:paraId="60D77F86" w14:textId="77777777" w:rsidR="009C6579" w:rsidRDefault="00000000">
      <w:pPr>
        <w:numPr>
          <w:ilvl w:val="1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last_login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</w:t>
      </w:r>
      <w:proofErr w:type="spellEnd"/>
    </w:p>
    <w:p w14:paraId="46441377" w14:textId="77777777" w:rsidR="009C6579" w:rsidRDefault="00000000">
      <w:pPr>
        <w:numPr>
          <w:ilvl w:val="1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department</w:t>
      </w:r>
      <w:proofErr w:type="spellEnd"/>
    </w:p>
    <w:p w14:paraId="3CABA9A0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5.2. Структура данных tasks.csv</w:t>
      </w:r>
    </w:p>
    <w:p w14:paraId="20974076" w14:textId="77777777" w:rsidR="009C6579" w:rsidRDefault="00000000">
      <w:pPr>
        <w:numPr>
          <w:ilvl w:val="0"/>
          <w:numId w:val="10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Обязательные поля: </w:t>
      </w:r>
    </w:p>
    <w:p w14:paraId="6590A078" w14:textId="77777777" w:rsidR="009C6579" w:rsidRDefault="00000000">
      <w:pPr>
        <w:numPr>
          <w:ilvl w:val="1"/>
          <w:numId w:val="10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task_id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title</w:t>
      </w:r>
      <w:proofErr w:type="spellEnd"/>
    </w:p>
    <w:p w14:paraId="7868FEDF" w14:textId="77777777" w:rsidR="009C6579" w:rsidRDefault="00000000">
      <w:pPr>
        <w:numPr>
          <w:ilvl w:val="1"/>
          <w:numId w:val="10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status</w:t>
      </w:r>
      <w:proofErr w:type="spellEnd"/>
    </w:p>
    <w:p w14:paraId="6F06A4B3" w14:textId="77777777" w:rsidR="009C6579" w:rsidRDefault="00000000">
      <w:pPr>
        <w:numPr>
          <w:ilvl w:val="1"/>
          <w:numId w:val="10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creator</w:t>
      </w:r>
      <w:proofErr w:type="spellEnd"/>
    </w:p>
    <w:p w14:paraId="6CE9523F" w14:textId="77777777" w:rsidR="009C6579" w:rsidRDefault="00000000">
      <w:pPr>
        <w:numPr>
          <w:ilvl w:val="1"/>
          <w:numId w:val="10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created_at</w:t>
      </w:r>
      <w:proofErr w:type="spellEnd"/>
    </w:p>
    <w:p w14:paraId="4E053864" w14:textId="77777777" w:rsidR="009C6579" w:rsidRDefault="00000000">
      <w:pPr>
        <w:numPr>
          <w:ilvl w:val="1"/>
          <w:numId w:val="10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updated_at</w:t>
      </w:r>
      <w:proofErr w:type="spellEnd"/>
    </w:p>
    <w:p w14:paraId="395137C2" w14:textId="77777777" w:rsidR="009C6579" w:rsidRDefault="00000000">
      <w:pPr>
        <w:numPr>
          <w:ilvl w:val="1"/>
          <w:numId w:val="10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priority</w:t>
      </w:r>
      <w:proofErr w:type="spellEnd"/>
    </w:p>
    <w:p w14:paraId="7BD4E8BC" w14:textId="77777777" w:rsidR="009C6579" w:rsidRDefault="00000000">
      <w:pPr>
        <w:numPr>
          <w:ilvl w:val="0"/>
          <w:numId w:val="10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Опциональные: </w:t>
      </w:r>
    </w:p>
    <w:p w14:paraId="31F17DA4" w14:textId="77777777" w:rsidR="009C6579" w:rsidRDefault="00000000">
      <w:pPr>
        <w:numPr>
          <w:ilvl w:val="0"/>
          <w:numId w:val="6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assignee</w:t>
      </w:r>
      <w:proofErr w:type="spellEnd"/>
    </w:p>
    <w:p w14:paraId="186DD479" w14:textId="77777777" w:rsidR="009C6579" w:rsidRDefault="00000000">
      <w:pPr>
        <w:numPr>
          <w:ilvl w:val="0"/>
          <w:numId w:val="6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due_date</w:t>
      </w:r>
      <w:proofErr w:type="spellEnd"/>
    </w:p>
    <w:p w14:paraId="487CDBE8" w14:textId="77777777" w:rsidR="009C6579" w:rsidRDefault="00000000">
      <w:pPr>
        <w:numPr>
          <w:ilvl w:val="0"/>
          <w:numId w:val="6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completed_at</w:t>
      </w:r>
      <w:proofErr w:type="spellEnd"/>
    </w:p>
    <w:p w14:paraId="790D24BA" w14:textId="77777777" w:rsidR="009C6579" w:rsidRDefault="00000000">
      <w:pPr>
        <w:numPr>
          <w:ilvl w:val="0"/>
          <w:numId w:val="6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tags</w:t>
      </w:r>
      <w:proofErr w:type="spellEnd"/>
    </w:p>
    <w:p w14:paraId="0846DE6C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Поле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содержит JSON-строки</w:t>
      </w:r>
    </w:p>
    <w:p w14:paraId="21CF899D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5.3. Структура данных events.csv</w:t>
      </w:r>
    </w:p>
    <w:p w14:paraId="31DEFE3D" w14:textId="77777777" w:rsidR="009C6579" w:rsidRDefault="00000000">
      <w:pPr>
        <w:numPr>
          <w:ilvl w:val="0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Содержит календарные события. </w:t>
      </w:r>
    </w:p>
    <w:p w14:paraId="52CC3876" w14:textId="77777777" w:rsidR="009C6579" w:rsidRPr="00DF23E1" w:rsidRDefault="00000000">
      <w:pPr>
        <w:numPr>
          <w:ilvl w:val="0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24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Поле</w:t>
      </w: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participants — JSON-</w:t>
      </w:r>
      <w:r>
        <w:rPr>
          <w:rFonts w:ascii="Times New Roman" w:eastAsia="Times New Roman" w:hAnsi="Times New Roman" w:cs="Times New Roman"/>
          <w:sz w:val="24"/>
          <w:szCs w:val="24"/>
        </w:rPr>
        <w:t>строка</w:t>
      </w: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с</w:t>
      </w: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массивом</w:t>
      </w: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telegram_username</w:t>
      </w:r>
      <w:proofErr w:type="spellEnd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7F9ED996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5.4. Структура данных docs.csv</w:t>
      </w:r>
    </w:p>
    <w:p w14:paraId="0C0E3DB7" w14:textId="77777777" w:rsidR="009C6579" w:rsidRDefault="00000000">
      <w:pPr>
        <w:numPr>
          <w:ilvl w:val="0"/>
          <w:numId w:val="1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Поля: </w:t>
      </w:r>
    </w:p>
    <w:p w14:paraId="19625074" w14:textId="77777777" w:rsidR="009C6579" w:rsidRDefault="00000000">
      <w:pPr>
        <w:numPr>
          <w:ilvl w:val="1"/>
          <w:numId w:val="1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doc_id</w:t>
      </w:r>
      <w:proofErr w:type="spellEnd"/>
    </w:p>
    <w:p w14:paraId="6BB523BE" w14:textId="77777777" w:rsidR="009C6579" w:rsidRDefault="00000000">
      <w:pPr>
        <w:numPr>
          <w:ilvl w:val="1"/>
          <w:numId w:val="1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title</w:t>
      </w:r>
      <w:proofErr w:type="spellEnd"/>
    </w:p>
    <w:p w14:paraId="1F29134E" w14:textId="77777777" w:rsidR="009C6579" w:rsidRDefault="00000000">
      <w:pPr>
        <w:numPr>
          <w:ilvl w:val="1"/>
          <w:numId w:val="1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(или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file_path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5D664BE" w14:textId="77777777" w:rsidR="009C6579" w:rsidRDefault="00000000">
      <w:pPr>
        <w:numPr>
          <w:ilvl w:val="1"/>
          <w:numId w:val="1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creator</w:t>
      </w:r>
      <w:proofErr w:type="spellEnd"/>
    </w:p>
    <w:p w14:paraId="0CE3727E" w14:textId="77777777" w:rsidR="009C6579" w:rsidRPr="00DF23E1" w:rsidRDefault="00000000">
      <w:pPr>
        <w:numPr>
          <w:ilvl w:val="1"/>
          <w:numId w:val="1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access_level</w:t>
      </w:r>
      <w:proofErr w:type="spellEnd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(public/team/private)</w:t>
      </w:r>
    </w:p>
    <w:p w14:paraId="0CABF85C" w14:textId="77777777" w:rsidR="009C6579" w:rsidRDefault="00000000">
      <w:pPr>
        <w:numPr>
          <w:ilvl w:val="1"/>
          <w:numId w:val="1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version</w:t>
      </w:r>
      <w:proofErr w:type="spellEnd"/>
    </w:p>
    <w:p w14:paraId="3C6397D2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Примечание.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Все даты хранятся в формате YYYY-MM-DD HH: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MM:SS.</w:t>
      </w:r>
      <w:proofErr w:type="gramEnd"/>
    </w:p>
    <w:p w14:paraId="53C4282F" w14:textId="77777777" w:rsidR="009C6579" w:rsidRDefault="009C6579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7466533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6. API-интерфейсы</w:t>
      </w:r>
    </w:p>
    <w:p w14:paraId="52A50C00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6.1. Управление задачами</w:t>
      </w:r>
    </w:p>
    <w:tbl>
      <w:tblPr>
        <w:tblStyle w:val="a8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15"/>
        <w:gridCol w:w="2145"/>
        <w:gridCol w:w="5655"/>
      </w:tblGrid>
      <w:tr w:rsidR="009C6579" w14:paraId="4171B646" w14:textId="77777777">
        <w:trPr>
          <w:trHeight w:val="340"/>
          <w:tblHeader/>
        </w:trPr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A37DD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Метод</w:t>
            </w:r>
          </w:p>
        </w:tc>
        <w:tc>
          <w:tcPr>
            <w:tcW w:w="21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DE74A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Эндпоинт</w:t>
            </w:r>
            <w:proofErr w:type="spellEnd"/>
          </w:p>
        </w:tc>
        <w:tc>
          <w:tcPr>
            <w:tcW w:w="56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EB8BB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Описание</w:t>
            </w:r>
          </w:p>
        </w:tc>
      </w:tr>
      <w:tr w:rsidR="009C6579" w14:paraId="364B2DF8" w14:textId="77777777">
        <w:trPr>
          <w:trHeight w:val="340"/>
        </w:trPr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A7B30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1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4BF86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tasks</w:t>
            </w:r>
            <w:proofErr w:type="spellEnd"/>
          </w:p>
        </w:tc>
        <w:tc>
          <w:tcPr>
            <w:tcW w:w="56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43E69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Получение фильтрованного списка задач (пагинация, фильтры по статусу, назначенному, приоритету, тегам)</w:t>
            </w:r>
          </w:p>
        </w:tc>
      </w:tr>
      <w:tr w:rsidR="009C6579" w14:paraId="038483F0" w14:textId="77777777">
        <w:trPr>
          <w:trHeight w:val="340"/>
        </w:trPr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F4541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1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0B75E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tasks</w:t>
            </w:r>
            <w:proofErr w:type="spellEnd"/>
          </w:p>
        </w:tc>
        <w:tc>
          <w:tcPr>
            <w:tcW w:w="56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74239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Создание новой задачи</w:t>
            </w:r>
          </w:p>
        </w:tc>
      </w:tr>
      <w:tr w:rsidR="009C6579" w14:paraId="6B0C4087" w14:textId="77777777">
        <w:trPr>
          <w:trHeight w:val="340"/>
        </w:trPr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65227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PUT</w:t>
            </w:r>
          </w:p>
        </w:tc>
        <w:tc>
          <w:tcPr>
            <w:tcW w:w="21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A4BFB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tasks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/{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task_id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56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19D4D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Обновление задачи (только автор или назначенный)</w:t>
            </w:r>
          </w:p>
        </w:tc>
      </w:tr>
    </w:tbl>
    <w:p w14:paraId="501465AA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6.2. Экспорт данных</w:t>
      </w:r>
    </w:p>
    <w:tbl>
      <w:tblPr>
        <w:tblStyle w:val="a9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90"/>
        <w:gridCol w:w="2445"/>
        <w:gridCol w:w="1305"/>
        <w:gridCol w:w="3660"/>
      </w:tblGrid>
      <w:tr w:rsidR="009C6579" w14:paraId="623EC483" w14:textId="77777777">
        <w:trPr>
          <w:tblHeader/>
        </w:trPr>
        <w:tc>
          <w:tcPr>
            <w:tcW w:w="1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D16E1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Метод</w:t>
            </w:r>
          </w:p>
        </w:tc>
        <w:tc>
          <w:tcPr>
            <w:tcW w:w="24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393B2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Эндпоинт</w:t>
            </w:r>
            <w:proofErr w:type="spellEnd"/>
          </w:p>
        </w:tc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60B54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Формат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D4C24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Особенности</w:t>
            </w:r>
          </w:p>
        </w:tc>
      </w:tr>
      <w:tr w:rsidR="009C6579" w14:paraId="619B1B13" w14:textId="77777777">
        <w:tc>
          <w:tcPr>
            <w:tcW w:w="1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5C1B7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4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54115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export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/tasks.csv</w:t>
            </w:r>
          </w:p>
        </w:tc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E6D8F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CSV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E0A3A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Поддержка фильтрации и выбора колонок</w:t>
            </w:r>
          </w:p>
        </w:tc>
      </w:tr>
      <w:tr w:rsidR="009C6579" w:rsidRPr="00D245A6" w14:paraId="0F4B70FB" w14:textId="77777777">
        <w:tc>
          <w:tcPr>
            <w:tcW w:w="1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A9719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4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362D7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export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/tasks.xlsx</w:t>
            </w:r>
          </w:p>
        </w:tc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393E4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XLSX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D7E19" w14:textId="77777777" w:rsidR="009C6579" w:rsidRPr="00DF23E1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Многолистовой</w:t>
            </w:r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отчёт</w:t>
            </w:r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: Tasks, Users, Events, Summary</w:t>
            </w:r>
          </w:p>
        </w:tc>
      </w:tr>
    </w:tbl>
    <w:p w14:paraId="5C3A163D" w14:textId="77777777" w:rsidR="009C6579" w:rsidRPr="00DF23E1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DF23E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6.3. LLM-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анализ</w:t>
      </w:r>
    </w:p>
    <w:p w14:paraId="3B73FFD2" w14:textId="77777777" w:rsidR="009C6579" w:rsidRPr="00DF23E1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POST /</w:t>
      </w:r>
      <w:proofErr w:type="spellStart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api</w:t>
      </w:r>
      <w:proofErr w:type="spellEnd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/</w:t>
      </w:r>
      <w:proofErr w:type="spellStart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llm</w:t>
      </w:r>
      <w:proofErr w:type="spellEnd"/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/analyze/tasks</w:t>
      </w:r>
    </w:p>
    <w:p w14:paraId="6C29F713" w14:textId="77777777" w:rsidR="009C6579" w:rsidRDefault="00000000">
      <w:pPr>
        <w:numPr>
          <w:ilvl w:val="0"/>
          <w:numId w:val="9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/>
        <w:ind w:left="1440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Поддержка периодов: </w:t>
      </w:r>
    </w:p>
    <w:p w14:paraId="20F8814D" w14:textId="77777777" w:rsidR="009C6579" w:rsidRDefault="00000000">
      <w:pPr>
        <w:numPr>
          <w:ilvl w:val="2"/>
          <w:numId w:val="9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last_week</w:t>
      </w:r>
      <w:proofErr w:type="spellEnd"/>
    </w:p>
    <w:p w14:paraId="788521F0" w14:textId="77777777" w:rsidR="009C6579" w:rsidRDefault="00000000">
      <w:pPr>
        <w:numPr>
          <w:ilvl w:val="2"/>
          <w:numId w:val="9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last_month</w:t>
      </w:r>
      <w:proofErr w:type="spellEnd"/>
    </w:p>
    <w:p w14:paraId="2673F285" w14:textId="77777777" w:rsidR="009C6579" w:rsidRDefault="00000000">
      <w:pPr>
        <w:numPr>
          <w:ilvl w:val="2"/>
          <w:numId w:val="9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</w:t>
      </w:r>
      <w:proofErr w:type="spellEnd"/>
    </w:p>
    <w:p w14:paraId="492B9562" w14:textId="77777777" w:rsidR="009C6579" w:rsidRDefault="00000000">
      <w:pPr>
        <w:numPr>
          <w:ilvl w:val="0"/>
          <w:numId w:val="9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1440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Метрики: </w:t>
      </w:r>
    </w:p>
    <w:p w14:paraId="280EABDE" w14:textId="77777777" w:rsidR="009C6579" w:rsidRDefault="00000000">
      <w:pPr>
        <w:numPr>
          <w:ilvl w:val="2"/>
          <w:numId w:val="9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productivity</w:t>
      </w:r>
      <w:proofErr w:type="spellEnd"/>
    </w:p>
    <w:p w14:paraId="55E42044" w14:textId="77777777" w:rsidR="009C6579" w:rsidRDefault="00000000">
      <w:pPr>
        <w:numPr>
          <w:ilvl w:val="2"/>
          <w:numId w:val="9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bottlenecks</w:t>
      </w:r>
      <w:proofErr w:type="spellEnd"/>
    </w:p>
    <w:p w14:paraId="2BB6A885" w14:textId="77777777" w:rsidR="009C6579" w:rsidRDefault="00000000">
      <w:pPr>
        <w:numPr>
          <w:ilvl w:val="2"/>
          <w:numId w:val="9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team_performance</w:t>
      </w:r>
      <w:proofErr w:type="spellEnd"/>
    </w:p>
    <w:p w14:paraId="196BCBAA" w14:textId="77777777" w:rsidR="009C6579" w:rsidRDefault="00000000">
      <w:pPr>
        <w:numPr>
          <w:ilvl w:val="0"/>
          <w:numId w:val="9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144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Ответ в формате JSON с рекомендациями и прогнозами.</w:t>
      </w:r>
    </w:p>
    <w:p w14:paraId="5770E7F6" w14:textId="77777777" w:rsidR="009C6579" w:rsidRDefault="00000000">
      <w:pPr>
        <w:numPr>
          <w:ilvl w:val="0"/>
          <w:numId w:val="9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240"/>
        <w:ind w:left="144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Кэширование результата на 60 мин.</w:t>
      </w:r>
    </w:p>
    <w:p w14:paraId="217FB2D8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6.4. Управление пользователями</w:t>
      </w:r>
    </w:p>
    <w:p w14:paraId="3AFCC037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Только для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D66DD38" w14:textId="77777777" w:rsidR="009C6579" w:rsidRDefault="00000000">
      <w:pPr>
        <w:numPr>
          <w:ilvl w:val="0"/>
          <w:numId w:val="8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POST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— создание нового пользователя.</w:t>
      </w:r>
    </w:p>
    <w:p w14:paraId="3E415BA6" w14:textId="77777777" w:rsidR="009C6579" w:rsidRDefault="00000000">
      <w:pPr>
        <w:numPr>
          <w:ilvl w:val="0"/>
          <w:numId w:val="8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240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Валидация формата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telegram_username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уникальности, корректности роли.</w:t>
      </w:r>
    </w:p>
    <w:p w14:paraId="6C65D2E2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7. Реальное время и события</w:t>
      </w:r>
    </w:p>
    <w:p w14:paraId="1958114E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7.1.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WebSocket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-соединение</w:t>
      </w:r>
    </w:p>
    <w:p w14:paraId="629C91B6" w14:textId="77777777" w:rsidR="009C6579" w:rsidRDefault="00000000">
      <w:pPr>
        <w:numPr>
          <w:ilvl w:val="0"/>
          <w:numId w:val="7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Адрес: wss://&lt;host&gt;/ws</w:t>
      </w:r>
    </w:p>
    <w:p w14:paraId="2B8ECBAF" w14:textId="77777777" w:rsidR="009C6579" w:rsidRDefault="00000000">
      <w:pPr>
        <w:numPr>
          <w:ilvl w:val="0"/>
          <w:numId w:val="7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Авторизация: через JWT-токен в параметрах подключения.</w:t>
      </w:r>
    </w:p>
    <w:p w14:paraId="2028C6E0" w14:textId="77777777" w:rsidR="009C6579" w:rsidRDefault="00000000">
      <w:pPr>
        <w:numPr>
          <w:ilvl w:val="0"/>
          <w:numId w:val="7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Поддерживаемые события:</w:t>
      </w:r>
    </w:p>
    <w:p w14:paraId="57625218" w14:textId="77777777" w:rsidR="009C6579" w:rsidRPr="00DF23E1" w:rsidRDefault="00000000">
      <w:pPr>
        <w:numPr>
          <w:ilvl w:val="1"/>
          <w:numId w:val="7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jc w:val="both"/>
        <w:rPr>
          <w:color w:val="000000"/>
          <w:lang w:val="en-US"/>
        </w:rPr>
      </w:pPr>
      <w:r w:rsidRPr="00DF23E1">
        <w:rPr>
          <w:rFonts w:ascii="Times New Roman" w:eastAsia="Times New Roman" w:hAnsi="Times New Roman" w:cs="Times New Roman"/>
          <w:sz w:val="24"/>
          <w:szCs w:val="24"/>
          <w:lang w:val="en-US"/>
        </w:rPr>
        <w:t>TASK_CREATED, TASK_UPDATED, TASK_DELETED</w:t>
      </w:r>
    </w:p>
    <w:p w14:paraId="71F450EF" w14:textId="77777777" w:rsidR="009C6579" w:rsidRDefault="00000000">
      <w:pPr>
        <w:numPr>
          <w:ilvl w:val="1"/>
          <w:numId w:val="7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EVENT_UPDATED</w:t>
      </w:r>
    </w:p>
    <w:p w14:paraId="44D1E872" w14:textId="77777777" w:rsidR="009C6579" w:rsidRDefault="00000000">
      <w:pPr>
        <w:numPr>
          <w:ilvl w:val="1"/>
          <w:numId w:val="7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after="240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USER_ONLINE / USER_OFFLINE</w:t>
      </w:r>
    </w:p>
    <w:p w14:paraId="43CF2E90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7.2. Рассылка</w:t>
      </w:r>
    </w:p>
    <w:p w14:paraId="7E3A1949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Все клиенты, подписанные на каналы, получают обновления. Используется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publish-subscribe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паттерн.</w:t>
      </w:r>
    </w:p>
    <w:p w14:paraId="15E8F098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8. Мониторинг и надежность</w:t>
      </w:r>
    </w:p>
    <w:p w14:paraId="2462C06D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8.1. KPI системы</w:t>
      </w:r>
    </w:p>
    <w:tbl>
      <w:tblPr>
        <w:tblStyle w:val="aa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60"/>
        <w:gridCol w:w="2205"/>
        <w:gridCol w:w="3450"/>
      </w:tblGrid>
      <w:tr w:rsidR="009C6579" w14:paraId="690620F8" w14:textId="77777777">
        <w:trPr>
          <w:tblHeader/>
        </w:trPr>
        <w:tc>
          <w:tcPr>
            <w:tcW w:w="3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CDAD4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Метрика</w:t>
            </w: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3F0EC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Целевое значение</w:t>
            </w:r>
          </w:p>
        </w:tc>
        <w:tc>
          <w:tcPr>
            <w:tcW w:w="3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E7BF4" w14:textId="77777777" w:rsidR="009C657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Метод измерения</w:t>
            </w:r>
          </w:p>
        </w:tc>
      </w:tr>
      <w:tr w:rsidR="009C6579" w14:paraId="5E43BA04" w14:textId="77777777">
        <w:tc>
          <w:tcPr>
            <w:tcW w:w="3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BC86D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Время отклика API</w:t>
            </w: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4BA84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 500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мс</w:t>
            </w:r>
          </w:p>
        </w:tc>
        <w:tc>
          <w:tcPr>
            <w:tcW w:w="3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42748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Prometheus</w:t>
            </w:r>
            <w:proofErr w:type="spellEnd"/>
          </w:p>
        </w:tc>
      </w:tr>
      <w:tr w:rsidR="009C6579" w14:paraId="656D5690" w14:textId="77777777">
        <w:tc>
          <w:tcPr>
            <w:tcW w:w="3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40285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Доступность</w:t>
            </w: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184B4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 99.5%</w:t>
            </w:r>
          </w:p>
        </w:tc>
        <w:tc>
          <w:tcPr>
            <w:tcW w:w="3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CC5CF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Health-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check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(HTTP 200 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health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9C6579" w14:paraId="1F62C368" w14:textId="77777777">
        <w:tc>
          <w:tcPr>
            <w:tcW w:w="3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EAD47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Процент завершённых задач</w:t>
            </w: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A43E7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 80%</w:t>
            </w:r>
          </w:p>
        </w:tc>
        <w:tc>
          <w:tcPr>
            <w:tcW w:w="3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BB6DB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Анализ tasks.csv</w:t>
            </w:r>
          </w:p>
        </w:tc>
      </w:tr>
      <w:tr w:rsidR="009C6579" w:rsidRPr="00D245A6" w14:paraId="5C7F7773" w14:textId="77777777">
        <w:tc>
          <w:tcPr>
            <w:tcW w:w="3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F2A13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Среднее время выполнения задачи</w:t>
            </w:r>
          </w:p>
        </w:tc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DE4B5" w14:textId="77777777" w:rsidR="009C657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 3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дня</w:t>
            </w:r>
          </w:p>
        </w:tc>
        <w:tc>
          <w:tcPr>
            <w:tcW w:w="3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BCA5F" w14:textId="77777777" w:rsidR="009C6579" w:rsidRPr="00DF23E1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Расчёт</w:t>
            </w:r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</w:t>
            </w:r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completed_at</w:t>
            </w:r>
            <w:proofErr w:type="spellEnd"/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– </w:t>
            </w:r>
            <w:proofErr w:type="spellStart"/>
            <w:r w:rsidRPr="00DF23E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created_at</w:t>
            </w:r>
            <w:proofErr w:type="spellEnd"/>
          </w:p>
        </w:tc>
      </w:tr>
    </w:tbl>
    <w:p w14:paraId="211667EC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8.2. Логирование</w:t>
      </w:r>
    </w:p>
    <w:p w14:paraId="739D86D9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Формат лога:</w:t>
      </w:r>
    </w:p>
    <w:p w14:paraId="7D4B22EC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left="720"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&lt;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timestamp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&gt; &lt;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level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&gt; [&lt;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module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&gt;] &lt;сообщение&gt;</w:t>
      </w:r>
    </w:p>
    <w:p w14:paraId="4687ADBF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Пример:</w:t>
      </w:r>
    </w:p>
    <w:p w14:paraId="5E215585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left="720"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2024-01-15 10:30:15 INFO [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auth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] Пользователь @developer_alex успешно аутентифицирован</w:t>
      </w:r>
    </w:p>
    <w:p w14:paraId="3FDAC70D" w14:textId="77777777" w:rsidR="009C6579" w:rsidRDefault="009C6579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713219A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9. Безопасность</w:t>
      </w:r>
    </w:p>
    <w:p w14:paraId="43FCEFA8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9.1. Требования</w:t>
      </w:r>
    </w:p>
    <w:p w14:paraId="5982CA49" w14:textId="77777777" w:rsidR="009C6579" w:rsidRDefault="00000000">
      <w:pPr>
        <w:numPr>
          <w:ilvl w:val="0"/>
          <w:numId w:val="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Все данные в движении защищены TLS 1.2+.</w:t>
      </w:r>
    </w:p>
    <w:p w14:paraId="09972C96" w14:textId="77777777" w:rsidR="009C6579" w:rsidRDefault="00000000">
      <w:pPr>
        <w:numPr>
          <w:ilvl w:val="0"/>
          <w:numId w:val="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Все секреты передаются через переменные окружения или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Vault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79636B6" w14:textId="77777777" w:rsidR="009C6579" w:rsidRDefault="00000000">
      <w:pPr>
        <w:numPr>
          <w:ilvl w:val="0"/>
          <w:numId w:val="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Внешние CORS-источники строго ограничены.</w:t>
      </w:r>
    </w:p>
    <w:p w14:paraId="28BD8AC8" w14:textId="77777777" w:rsidR="009C6579" w:rsidRDefault="00000000">
      <w:pPr>
        <w:numPr>
          <w:ilvl w:val="0"/>
          <w:numId w:val="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24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Rate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limiting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применяется на уровне API Gateway.</w:t>
      </w:r>
    </w:p>
    <w:p w14:paraId="0A81EA02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9.2. Соответствие</w:t>
      </w:r>
    </w:p>
    <w:p w14:paraId="34FB0FEA" w14:textId="77777777" w:rsidR="009C657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Система соответствует внутренним требованиям по безопасной разработке.</w:t>
      </w:r>
    </w:p>
    <w:p w14:paraId="1E9E5EE6" w14:textId="77777777" w:rsidR="009C6579" w:rsidRPr="00D245A6" w:rsidRDefault="009C6579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80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</w:p>
    <w:p w14:paraId="5B50A06F" w14:textId="77777777" w:rsidR="00846A5C" w:rsidRPr="00D245A6" w:rsidRDefault="00846A5C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80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</w:p>
    <w:p w14:paraId="26415151" w14:textId="598ED5BA" w:rsidR="00846A5C" w:rsidRPr="00D245A6" w:rsidRDefault="00846A5C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D245A6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br w:type="page"/>
      </w:r>
    </w:p>
    <w:p w14:paraId="3CAB5DB2" w14:textId="77777777" w:rsidR="009C6579" w:rsidRPr="00846A5C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46A5C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Приложение А. Архитектурная схема</w:t>
      </w:r>
    </w:p>
    <w:p w14:paraId="15363BBA" w14:textId="0B815B72" w:rsidR="009C6579" w:rsidRDefault="00D245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132EB88B" wp14:editId="695F63B7">
            <wp:extent cx="5725795" cy="4321810"/>
            <wp:effectExtent l="0" t="0" r="8255" b="2540"/>
            <wp:docPr id="384708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32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4C6CE" w14:textId="4574A3C7" w:rsidR="00291AE7" w:rsidRPr="00291AE7" w:rsidRDefault="00291AE7" w:rsidP="00291AE7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Рис</w:t>
      </w:r>
      <w:r w:rsidRPr="00291AE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А</w:t>
      </w:r>
      <w:r w:rsidRPr="00291AE7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1</w:t>
      </w:r>
      <w:r w:rsidRPr="00291AE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Общая архитектура</w:t>
      </w:r>
      <w:r w:rsidRPr="00291AE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системы</w:t>
      </w:r>
    </w:p>
    <w:p w14:paraId="778B0811" w14:textId="5A3DF49E" w:rsidR="00B96EF3" w:rsidRDefault="00B96EF3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5DE3BF3" wp14:editId="0F192E7B">
            <wp:extent cx="5733415" cy="3813810"/>
            <wp:effectExtent l="0" t="0" r="635" b="0"/>
            <wp:docPr id="428650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50130" name=""/>
                    <pic:cNvPicPr/>
                  </pic:nvPicPr>
                  <pic:blipFill>
                    <a:blip r:embed="rId8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FF72" w14:textId="26E8EADC" w:rsidR="00B96EF3" w:rsidRPr="00B96EF3" w:rsidRDefault="00B96EF3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Рис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А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.2 –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Архитектура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API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аутентификации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POST /</w:t>
      </w:r>
      <w:proofErr w:type="spellStart"/>
      <w:r w:rsidRPr="00B96EF3">
        <w:rPr>
          <w:rFonts w:ascii="Times New Roman" w:eastAsia="Times New Roman" w:hAnsi="Times New Roman" w:cs="Times New Roman"/>
          <w:sz w:val="24"/>
          <w:szCs w:val="24"/>
          <w:lang w:val="en-US"/>
        </w:rPr>
        <w:t>api</w:t>
      </w:r>
      <w:proofErr w:type="spellEnd"/>
      <w:r w:rsidRPr="00B96EF3">
        <w:rPr>
          <w:rFonts w:ascii="Times New Roman" w:eastAsia="Times New Roman" w:hAnsi="Times New Roman" w:cs="Times New Roman"/>
          <w:sz w:val="24"/>
          <w:szCs w:val="24"/>
          <w:lang w:val="en-US"/>
        </w:rPr>
        <w:t>/telegram/auth</w:t>
      </w:r>
    </w:p>
    <w:p w14:paraId="0968F5DB" w14:textId="007541CD" w:rsidR="00846A5C" w:rsidRDefault="00B96EF3" w:rsidP="0009759A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0FFF105C" wp14:editId="42C15CFD">
            <wp:extent cx="5733415" cy="2743835"/>
            <wp:effectExtent l="0" t="0" r="635" b="0"/>
            <wp:docPr id="820479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79692" name=""/>
                    <pic:cNvPicPr/>
                  </pic:nvPicPr>
                  <pic:blipFill>
                    <a:blip r:embed="rId10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EF3">
        <w:rPr>
          <w:rFonts w:ascii="Times New Roman" w:eastAsia="Times New Roman" w:hAnsi="Times New Roman" w:cs="Times New Roman"/>
          <w:sz w:val="24"/>
          <w:szCs w:val="24"/>
          <w:lang w:val="ru-RU"/>
        </w:rPr>
        <w:t>Рис. А.3 – Архитектура управления задачами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en-US"/>
        </w:rPr>
        <w:t>GET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/</w:t>
      </w:r>
      <w:proofErr w:type="spellStart"/>
      <w:r w:rsidRPr="00B96EF3">
        <w:rPr>
          <w:rFonts w:ascii="Times New Roman" w:eastAsia="Times New Roman" w:hAnsi="Times New Roman" w:cs="Times New Roman"/>
          <w:sz w:val="24"/>
          <w:szCs w:val="24"/>
          <w:lang w:val="en-US"/>
        </w:rPr>
        <w:t>api</w:t>
      </w:r>
      <w:proofErr w:type="spellEnd"/>
      <w:r w:rsidRPr="00B96EF3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en-US"/>
        </w:rPr>
        <w:t>tasks</w:t>
      </w:r>
    </w:p>
    <w:p w14:paraId="25A448AB" w14:textId="77777777" w:rsidR="00B96EF3" w:rsidRDefault="00B96EF3" w:rsidP="00B96EF3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98E07B0" w14:textId="2205CBF9" w:rsidR="00EF649C" w:rsidRDefault="00EF649C" w:rsidP="00B96EF3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536ECF38" wp14:editId="02DBC4BF">
            <wp:extent cx="5733415" cy="3908425"/>
            <wp:effectExtent l="0" t="0" r="635" b="0"/>
            <wp:docPr id="615367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67918" name=""/>
                    <pic:cNvPicPr/>
                  </pic:nvPicPr>
                  <pic:blipFill>
                    <a:blip r:embed="rId12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AF99" w14:textId="297BD54D" w:rsidR="00EF649C" w:rsidRDefault="00EF649C" w:rsidP="00B96EF3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96EF3">
        <w:rPr>
          <w:rFonts w:ascii="Times New Roman" w:eastAsia="Times New Roman" w:hAnsi="Times New Roman" w:cs="Times New Roman"/>
          <w:sz w:val="24"/>
          <w:szCs w:val="24"/>
          <w:lang w:val="ru-RU"/>
        </w:rPr>
        <w:t>Рис. А.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4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Архитектура </w:t>
      </w:r>
      <w:r w:rsidR="00BD7485" w:rsidRPr="00BD7485">
        <w:rPr>
          <w:rFonts w:ascii="Times New Roman" w:eastAsia="Times New Roman" w:hAnsi="Times New Roman" w:cs="Times New Roman"/>
          <w:sz w:val="24"/>
          <w:szCs w:val="24"/>
          <w:lang w:val="ru-RU"/>
        </w:rPr>
        <w:t>API управления задачами</w:t>
      </w:r>
      <w:r w:rsidR="00BD748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EF649C">
        <w:rPr>
          <w:rFonts w:ascii="Times New Roman" w:eastAsia="Times New Roman" w:hAnsi="Times New Roman" w:cs="Times New Roman"/>
          <w:sz w:val="24"/>
          <w:szCs w:val="24"/>
          <w:lang w:val="en-US"/>
        </w:rPr>
        <w:t>POST</w:t>
      </w:r>
      <w:r w:rsidRPr="00EF649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proofErr w:type="spellStart"/>
      <w:r w:rsidRPr="00B96EF3">
        <w:rPr>
          <w:rFonts w:ascii="Times New Roman" w:eastAsia="Times New Roman" w:hAnsi="Times New Roman" w:cs="Times New Roman"/>
          <w:sz w:val="24"/>
          <w:szCs w:val="24"/>
          <w:lang w:val="en-US"/>
        </w:rPr>
        <w:t>api</w:t>
      </w:r>
      <w:proofErr w:type="spellEnd"/>
      <w:r w:rsidRPr="00B96EF3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en-US"/>
        </w:rPr>
        <w:t>tasks</w:t>
      </w:r>
    </w:p>
    <w:p w14:paraId="1E75BE8B" w14:textId="56BD84A9" w:rsidR="00EF649C" w:rsidRDefault="00EF649C" w:rsidP="00B96EF3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3F972B46" wp14:editId="4D177A24">
            <wp:extent cx="5733415" cy="4649470"/>
            <wp:effectExtent l="0" t="0" r="635" b="0"/>
            <wp:docPr id="601927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27672" name=""/>
                    <pic:cNvPicPr/>
                  </pic:nvPicPr>
                  <pic:blipFill>
                    <a:blip r:embed="rId14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81E3" w14:textId="5343804C" w:rsidR="009F0DCE" w:rsidRPr="009F0DCE" w:rsidRDefault="009F0DCE" w:rsidP="009F0DCE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96EF3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Рис. А.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5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Архитектура </w:t>
      </w:r>
      <w:r w:rsidR="00BD7485" w:rsidRPr="00BD7485">
        <w:rPr>
          <w:rFonts w:ascii="Times New Roman" w:eastAsia="Times New Roman" w:hAnsi="Times New Roman" w:cs="Times New Roman"/>
          <w:sz w:val="24"/>
          <w:szCs w:val="24"/>
          <w:lang w:val="ru-RU"/>
        </w:rPr>
        <w:t>API управления задачами</w:t>
      </w:r>
      <w:r w:rsidR="00BD748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9F0DCE">
        <w:rPr>
          <w:rFonts w:ascii="Times New Roman" w:eastAsia="Times New Roman" w:hAnsi="Times New Roman" w:cs="Times New Roman"/>
          <w:sz w:val="24"/>
          <w:szCs w:val="24"/>
          <w:lang w:val="en-US"/>
        </w:rPr>
        <w:t>PUT</w:t>
      </w:r>
      <w:r w:rsidRPr="009F0DC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/</w:t>
      </w:r>
      <w:proofErr w:type="spellStart"/>
      <w:r w:rsidRPr="009F0DCE">
        <w:rPr>
          <w:rFonts w:ascii="Times New Roman" w:eastAsia="Times New Roman" w:hAnsi="Times New Roman" w:cs="Times New Roman"/>
          <w:sz w:val="24"/>
          <w:szCs w:val="24"/>
          <w:lang w:val="en-US"/>
        </w:rPr>
        <w:t>api</w:t>
      </w:r>
      <w:proofErr w:type="spellEnd"/>
      <w:r w:rsidRPr="009F0DCE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 w:rsidRPr="009F0DCE">
        <w:rPr>
          <w:rFonts w:ascii="Times New Roman" w:eastAsia="Times New Roman" w:hAnsi="Times New Roman" w:cs="Times New Roman"/>
          <w:sz w:val="24"/>
          <w:szCs w:val="24"/>
          <w:lang w:val="en-US"/>
        </w:rPr>
        <w:t>tasks</w:t>
      </w:r>
      <w:r w:rsidRPr="009F0DCE">
        <w:rPr>
          <w:rFonts w:ascii="Times New Roman" w:eastAsia="Times New Roman" w:hAnsi="Times New Roman" w:cs="Times New Roman"/>
          <w:sz w:val="24"/>
          <w:szCs w:val="24"/>
          <w:lang w:val="ru-RU"/>
        </w:rPr>
        <w:t>/{</w:t>
      </w:r>
      <w:r w:rsidRPr="009F0DCE">
        <w:rPr>
          <w:rFonts w:ascii="Times New Roman" w:eastAsia="Times New Roman" w:hAnsi="Times New Roman" w:cs="Times New Roman"/>
          <w:sz w:val="24"/>
          <w:szCs w:val="24"/>
          <w:lang w:val="en-US"/>
        </w:rPr>
        <w:t>task</w:t>
      </w:r>
      <w:r w:rsidRPr="009F0DCE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 w:rsidRPr="009F0DCE">
        <w:rPr>
          <w:rFonts w:ascii="Times New Roman" w:eastAsia="Times New Roman" w:hAnsi="Times New Roman" w:cs="Times New Roman"/>
          <w:sz w:val="24"/>
          <w:szCs w:val="24"/>
          <w:lang w:val="en-US"/>
        </w:rPr>
        <w:t>id</w:t>
      </w:r>
      <w:r w:rsidRPr="009F0DCE">
        <w:rPr>
          <w:rFonts w:ascii="Times New Roman" w:eastAsia="Times New Roman" w:hAnsi="Times New Roman" w:cs="Times New Roman"/>
          <w:sz w:val="24"/>
          <w:szCs w:val="24"/>
          <w:lang w:val="ru-RU"/>
        </w:rPr>
        <w:t>}</w:t>
      </w:r>
    </w:p>
    <w:p w14:paraId="5333CD16" w14:textId="174AE9A7" w:rsidR="009F0DCE" w:rsidRPr="00EF649C" w:rsidRDefault="00A32F74" w:rsidP="00B96EF3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2FF2752D" wp14:editId="5822E219">
            <wp:extent cx="5733415" cy="4163060"/>
            <wp:effectExtent l="0" t="0" r="635" b="8890"/>
            <wp:docPr id="393688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88033" name=""/>
                    <pic:cNvPicPr/>
                  </pic:nvPicPr>
                  <pic:blipFill>
                    <a:blip r:embed="rId16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F8C7" w14:textId="38EF0C02" w:rsidR="00A32F74" w:rsidRPr="009F0DCE" w:rsidRDefault="00A32F74" w:rsidP="00A32F74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96EF3">
        <w:rPr>
          <w:rFonts w:ascii="Times New Roman" w:eastAsia="Times New Roman" w:hAnsi="Times New Roman" w:cs="Times New Roman"/>
          <w:sz w:val="24"/>
          <w:szCs w:val="24"/>
          <w:lang w:val="ru-RU"/>
        </w:rPr>
        <w:t>Рис. А.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6</w:t>
      </w:r>
      <w:r w:rsidRPr="00B96EF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Архитектура </w:t>
      </w:r>
      <w:r w:rsidR="00F438D6" w:rsidRPr="00F438D6">
        <w:rPr>
          <w:rFonts w:ascii="Times New Roman" w:eastAsia="Times New Roman" w:hAnsi="Times New Roman" w:cs="Times New Roman"/>
          <w:sz w:val="24"/>
          <w:szCs w:val="24"/>
          <w:lang w:val="ru-RU"/>
        </w:rPr>
        <w:t>API экспорта данных</w:t>
      </w:r>
      <w:r w:rsidR="00F438D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C641B8" w:rsidRPr="00C641B8">
        <w:rPr>
          <w:rFonts w:ascii="Times New Roman" w:eastAsia="Times New Roman" w:hAnsi="Times New Roman" w:cs="Times New Roman"/>
          <w:sz w:val="24"/>
          <w:szCs w:val="24"/>
          <w:lang w:val="en-US"/>
        </w:rPr>
        <w:t>GET</w:t>
      </w:r>
      <w:r w:rsidR="00C641B8" w:rsidRPr="00C641B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/</w:t>
      </w:r>
      <w:proofErr w:type="spellStart"/>
      <w:r w:rsidR="00C641B8" w:rsidRPr="00C641B8">
        <w:rPr>
          <w:rFonts w:ascii="Times New Roman" w:eastAsia="Times New Roman" w:hAnsi="Times New Roman" w:cs="Times New Roman"/>
          <w:sz w:val="24"/>
          <w:szCs w:val="24"/>
          <w:lang w:val="en-US"/>
        </w:rPr>
        <w:t>api</w:t>
      </w:r>
      <w:proofErr w:type="spellEnd"/>
      <w:r w:rsidR="00C641B8" w:rsidRPr="00C641B8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 w:rsidR="00C641B8" w:rsidRPr="00C641B8">
        <w:rPr>
          <w:rFonts w:ascii="Times New Roman" w:eastAsia="Times New Roman" w:hAnsi="Times New Roman" w:cs="Times New Roman"/>
          <w:sz w:val="24"/>
          <w:szCs w:val="24"/>
          <w:lang w:val="en-US"/>
        </w:rPr>
        <w:t>export</w:t>
      </w:r>
      <w:r w:rsidR="00C641B8" w:rsidRPr="00C641B8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 w:rsidR="00C641B8" w:rsidRPr="00C641B8">
        <w:rPr>
          <w:rFonts w:ascii="Times New Roman" w:eastAsia="Times New Roman" w:hAnsi="Times New Roman" w:cs="Times New Roman"/>
          <w:sz w:val="24"/>
          <w:szCs w:val="24"/>
          <w:lang w:val="en-US"/>
        </w:rPr>
        <w:t>tasks</w:t>
      </w:r>
      <w:r w:rsidR="00C641B8" w:rsidRPr="00C641B8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="00C641B8" w:rsidRPr="00C641B8">
        <w:rPr>
          <w:rFonts w:ascii="Times New Roman" w:eastAsia="Times New Roman" w:hAnsi="Times New Roman" w:cs="Times New Roman"/>
          <w:sz w:val="24"/>
          <w:szCs w:val="24"/>
          <w:lang w:val="en-US"/>
        </w:rPr>
        <w:t>csv</w:t>
      </w:r>
    </w:p>
    <w:p w14:paraId="7628B2C9" w14:textId="092F893E" w:rsidR="00EF649C" w:rsidRDefault="00A661CC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7FB0CF49" wp14:editId="33466429">
            <wp:extent cx="5733415" cy="4641850"/>
            <wp:effectExtent l="0" t="0" r="635" b="6350"/>
            <wp:docPr id="346278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78626" name=""/>
                    <pic:cNvPicPr/>
                  </pic:nvPicPr>
                  <pic:blipFill>
                    <a:blip r:embed="rId18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435D" w14:textId="6DB90CA3" w:rsidR="004F2178" w:rsidRDefault="004F217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4F2178">
        <w:rPr>
          <w:rFonts w:ascii="Times New Roman" w:eastAsia="Times New Roman" w:hAnsi="Times New Roman" w:cs="Times New Roman"/>
          <w:sz w:val="24"/>
          <w:szCs w:val="24"/>
          <w:lang w:val="ru-RU"/>
        </w:rPr>
        <w:t>Рис. А.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7</w:t>
      </w:r>
      <w:r w:rsidRPr="004F217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Архитектура </w:t>
      </w:r>
      <w:r w:rsidR="00F438D6" w:rsidRPr="00F438D6">
        <w:rPr>
          <w:rFonts w:ascii="Times New Roman" w:eastAsia="Times New Roman" w:hAnsi="Times New Roman" w:cs="Times New Roman"/>
          <w:sz w:val="24"/>
          <w:szCs w:val="24"/>
          <w:lang w:val="ru-RU"/>
        </w:rPr>
        <w:t>API экспорта данных</w:t>
      </w:r>
      <w:r w:rsidR="00F438D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E14E56" w:rsidRPr="00E14E56">
        <w:rPr>
          <w:rFonts w:ascii="Times New Roman" w:eastAsia="Times New Roman" w:hAnsi="Times New Roman" w:cs="Times New Roman"/>
          <w:sz w:val="24"/>
          <w:szCs w:val="24"/>
          <w:lang w:val="ru-RU"/>
        </w:rPr>
        <w:t>GET /</w:t>
      </w:r>
      <w:proofErr w:type="spellStart"/>
      <w:r w:rsidR="00E14E56" w:rsidRPr="00E14E56">
        <w:rPr>
          <w:rFonts w:ascii="Times New Roman" w:eastAsia="Times New Roman" w:hAnsi="Times New Roman" w:cs="Times New Roman"/>
          <w:sz w:val="24"/>
          <w:szCs w:val="24"/>
          <w:lang w:val="ru-RU"/>
        </w:rPr>
        <w:t>api</w:t>
      </w:r>
      <w:proofErr w:type="spellEnd"/>
      <w:r w:rsidR="00E14E56" w:rsidRPr="00E14E56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proofErr w:type="spellStart"/>
      <w:r w:rsidR="00E14E56" w:rsidRPr="00E14E56">
        <w:rPr>
          <w:rFonts w:ascii="Times New Roman" w:eastAsia="Times New Roman" w:hAnsi="Times New Roman" w:cs="Times New Roman"/>
          <w:sz w:val="24"/>
          <w:szCs w:val="24"/>
          <w:lang w:val="ru-RU"/>
        </w:rPr>
        <w:t>export</w:t>
      </w:r>
      <w:proofErr w:type="spellEnd"/>
      <w:r w:rsidR="00E14E56" w:rsidRPr="00E14E56">
        <w:rPr>
          <w:rFonts w:ascii="Times New Roman" w:eastAsia="Times New Roman" w:hAnsi="Times New Roman" w:cs="Times New Roman"/>
          <w:sz w:val="24"/>
          <w:szCs w:val="24"/>
          <w:lang w:val="ru-RU"/>
        </w:rPr>
        <w:t>/tasks.xlsx</w:t>
      </w:r>
    </w:p>
    <w:p w14:paraId="3B308629" w14:textId="77777777" w:rsidR="00EF649C" w:rsidRDefault="00EF649C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E299A5E" w14:textId="442111AF" w:rsidR="00290F8A" w:rsidRDefault="00290F8A" w:rsidP="00290F8A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43B032A0" wp14:editId="2497CAED">
            <wp:extent cx="5733415" cy="3729355"/>
            <wp:effectExtent l="0" t="0" r="635" b="4445"/>
            <wp:docPr id="1463433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33222" name=""/>
                    <pic:cNvPicPr/>
                  </pic:nvPicPr>
                  <pic:blipFill>
                    <a:blip r:embed="rId20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0D80" w14:textId="61210103" w:rsidR="00F438D6" w:rsidRDefault="00F438D6" w:rsidP="00290F8A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438D6">
        <w:rPr>
          <w:rFonts w:ascii="Times New Roman" w:eastAsia="Times New Roman" w:hAnsi="Times New Roman" w:cs="Times New Roman"/>
          <w:sz w:val="24"/>
          <w:szCs w:val="24"/>
          <w:lang w:val="ru-RU"/>
        </w:rPr>
        <w:t>Рис. А.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8</w:t>
      </w:r>
      <w:r w:rsidRPr="00F438D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Архитектура API LLM анализа POST /</w:t>
      </w:r>
      <w:proofErr w:type="spellStart"/>
      <w:r w:rsidRPr="00F438D6">
        <w:rPr>
          <w:rFonts w:ascii="Times New Roman" w:eastAsia="Times New Roman" w:hAnsi="Times New Roman" w:cs="Times New Roman"/>
          <w:sz w:val="24"/>
          <w:szCs w:val="24"/>
          <w:lang w:val="ru-RU"/>
        </w:rPr>
        <w:t>api</w:t>
      </w:r>
      <w:proofErr w:type="spellEnd"/>
      <w:r w:rsidRPr="00F438D6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proofErr w:type="spellStart"/>
      <w:r w:rsidRPr="00F438D6">
        <w:rPr>
          <w:rFonts w:ascii="Times New Roman" w:eastAsia="Times New Roman" w:hAnsi="Times New Roman" w:cs="Times New Roman"/>
          <w:sz w:val="24"/>
          <w:szCs w:val="24"/>
          <w:lang w:val="ru-RU"/>
        </w:rPr>
        <w:t>llm</w:t>
      </w:r>
      <w:proofErr w:type="spellEnd"/>
      <w:r w:rsidRPr="00F438D6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proofErr w:type="spellStart"/>
      <w:r w:rsidRPr="00F438D6">
        <w:rPr>
          <w:rFonts w:ascii="Times New Roman" w:eastAsia="Times New Roman" w:hAnsi="Times New Roman" w:cs="Times New Roman"/>
          <w:sz w:val="24"/>
          <w:szCs w:val="24"/>
          <w:lang w:val="ru-RU"/>
        </w:rPr>
        <w:t>analyze</w:t>
      </w:r>
      <w:proofErr w:type="spellEnd"/>
      <w:r w:rsidRPr="00F438D6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proofErr w:type="spellStart"/>
      <w:r w:rsidRPr="00F438D6">
        <w:rPr>
          <w:rFonts w:ascii="Times New Roman" w:eastAsia="Times New Roman" w:hAnsi="Times New Roman" w:cs="Times New Roman"/>
          <w:sz w:val="24"/>
          <w:szCs w:val="24"/>
          <w:lang w:val="ru-RU"/>
        </w:rPr>
        <w:t>tasks</w:t>
      </w:r>
      <w:proofErr w:type="spellEnd"/>
    </w:p>
    <w:p w14:paraId="72C7F6C6" w14:textId="77777777" w:rsidR="00E14E56" w:rsidRDefault="00E14E56" w:rsidP="00290F8A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74175C2" w14:textId="57A6E96F" w:rsidR="00BD7485" w:rsidRDefault="00BD7485" w:rsidP="00290F8A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395637A4" wp14:editId="31FBB40E">
            <wp:extent cx="5733415" cy="3135630"/>
            <wp:effectExtent l="0" t="0" r="635" b="7620"/>
            <wp:docPr id="550816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16813" name=""/>
                    <pic:cNvPicPr/>
                  </pic:nvPicPr>
                  <pic:blipFill>
                    <a:blip r:embed="rId21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DF6F" w14:textId="537063F2" w:rsidR="009518C4" w:rsidRDefault="009518C4" w:rsidP="00290F8A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518C4">
        <w:rPr>
          <w:rFonts w:ascii="Times New Roman" w:eastAsia="Times New Roman" w:hAnsi="Times New Roman" w:cs="Times New Roman"/>
          <w:sz w:val="24"/>
          <w:szCs w:val="24"/>
          <w:lang w:val="ru-RU"/>
        </w:rPr>
        <w:t>Рис. А.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9</w:t>
      </w:r>
      <w:r w:rsidRPr="009518C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Архитектура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у</w:t>
      </w:r>
      <w:r w:rsidRPr="009518C4">
        <w:rPr>
          <w:rFonts w:ascii="Times New Roman" w:eastAsia="Times New Roman" w:hAnsi="Times New Roman" w:cs="Times New Roman"/>
          <w:sz w:val="24"/>
          <w:szCs w:val="24"/>
          <w:lang w:val="ru-RU"/>
        </w:rPr>
        <w:t>правление пользователями POST /</w:t>
      </w:r>
      <w:proofErr w:type="spellStart"/>
      <w:r w:rsidRPr="009518C4">
        <w:rPr>
          <w:rFonts w:ascii="Times New Roman" w:eastAsia="Times New Roman" w:hAnsi="Times New Roman" w:cs="Times New Roman"/>
          <w:sz w:val="24"/>
          <w:szCs w:val="24"/>
          <w:lang w:val="ru-RU"/>
        </w:rPr>
        <w:t>api</w:t>
      </w:r>
      <w:proofErr w:type="spellEnd"/>
      <w:r w:rsidRPr="009518C4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proofErr w:type="spellStart"/>
      <w:r w:rsidRPr="009518C4">
        <w:rPr>
          <w:rFonts w:ascii="Times New Roman" w:eastAsia="Times New Roman" w:hAnsi="Times New Roman" w:cs="Times New Roman"/>
          <w:sz w:val="24"/>
          <w:szCs w:val="24"/>
          <w:lang w:val="ru-RU"/>
        </w:rPr>
        <w:t>users</w:t>
      </w:r>
      <w:proofErr w:type="spellEnd"/>
    </w:p>
    <w:p w14:paraId="1E81AED9" w14:textId="77777777" w:rsidR="009518C4" w:rsidRDefault="009518C4" w:rsidP="00290F8A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8EEC6E4" w14:textId="58066E20" w:rsidR="009518C4" w:rsidRDefault="009518C4" w:rsidP="00290F8A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09BB9F37" wp14:editId="26432D2D">
            <wp:extent cx="5733415" cy="4730115"/>
            <wp:effectExtent l="0" t="0" r="635" b="0"/>
            <wp:docPr id="1508573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73252" name=""/>
                    <pic:cNvPicPr/>
                  </pic:nvPicPr>
                  <pic:blipFill>
                    <a:blip r:embed="rId2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3519" w14:textId="3BA18346" w:rsidR="00E14E56" w:rsidRDefault="009518C4" w:rsidP="00290F8A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518C4">
        <w:rPr>
          <w:rFonts w:ascii="Times New Roman" w:eastAsia="Times New Roman" w:hAnsi="Times New Roman" w:cs="Times New Roman"/>
          <w:sz w:val="24"/>
          <w:szCs w:val="24"/>
          <w:lang w:val="ru-RU"/>
        </w:rPr>
        <w:t>Рис. А.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10</w:t>
      </w:r>
      <w:r w:rsidRPr="009518C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Архитектура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</w:t>
      </w:r>
      <w:r w:rsidRPr="009518C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еальное обновление </w:t>
      </w:r>
      <w:proofErr w:type="spellStart"/>
      <w:r w:rsidRPr="009518C4">
        <w:rPr>
          <w:rFonts w:ascii="Times New Roman" w:eastAsia="Times New Roman" w:hAnsi="Times New Roman" w:cs="Times New Roman"/>
          <w:sz w:val="24"/>
          <w:szCs w:val="24"/>
          <w:lang w:val="ru-RU"/>
        </w:rPr>
        <w:t>Kanban</w:t>
      </w:r>
      <w:proofErr w:type="spellEnd"/>
      <w:r w:rsidRPr="009518C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доски</w:t>
      </w:r>
    </w:p>
    <w:p w14:paraId="3DFD77E6" w14:textId="5234FC12" w:rsidR="00F4760D" w:rsidRDefault="00F4760D" w:rsidP="00290F8A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55B71515" wp14:editId="6089DEC4">
            <wp:extent cx="5733415" cy="4399915"/>
            <wp:effectExtent l="0" t="0" r="635" b="635"/>
            <wp:docPr id="994980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80258" name=""/>
                    <pic:cNvPicPr/>
                  </pic:nvPicPr>
                  <pic:blipFill>
                    <a:blip r:embed="rId25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7438" w14:textId="67E4D770" w:rsidR="00F4760D" w:rsidRDefault="00F4760D" w:rsidP="00F4760D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518C4">
        <w:rPr>
          <w:rFonts w:ascii="Times New Roman" w:eastAsia="Times New Roman" w:hAnsi="Times New Roman" w:cs="Times New Roman"/>
          <w:sz w:val="24"/>
          <w:szCs w:val="24"/>
          <w:lang w:val="ru-RU"/>
        </w:rPr>
        <w:t>Рис. А.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11</w:t>
      </w:r>
      <w:r w:rsidRPr="009518C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Архитектура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</w:t>
      </w:r>
      <w:r w:rsidRPr="00F4760D">
        <w:rPr>
          <w:rFonts w:ascii="Times New Roman" w:eastAsia="Times New Roman" w:hAnsi="Times New Roman" w:cs="Times New Roman"/>
          <w:sz w:val="24"/>
          <w:szCs w:val="24"/>
          <w:lang w:val="ru-RU"/>
        </w:rPr>
        <w:t>ценари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я</w:t>
      </w:r>
      <w:r w:rsidRPr="00F4760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«</w:t>
      </w:r>
      <w:r w:rsidRPr="00F4760D">
        <w:rPr>
          <w:rFonts w:ascii="Times New Roman" w:eastAsia="Times New Roman" w:hAnsi="Times New Roman" w:cs="Times New Roman"/>
          <w:sz w:val="24"/>
          <w:szCs w:val="24"/>
          <w:lang w:val="ru-RU"/>
        </w:rPr>
        <w:t>Менеджер создает задачу и получает AI анализ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»</w:t>
      </w:r>
    </w:p>
    <w:p w14:paraId="79D4830E" w14:textId="77777777" w:rsidR="00F4760D" w:rsidRPr="00290F8A" w:rsidRDefault="00F4760D" w:rsidP="00290F8A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63EEAAF" w14:textId="1EE5A48E" w:rsidR="00846A5C" w:rsidRPr="00D245A6" w:rsidRDefault="00846A5C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sectPr w:rsidR="00846A5C" w:rsidRPr="00D245A6">
      <w:footerReference w:type="default" r:id="rId27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C826EF" w14:textId="77777777" w:rsidR="00C77FEB" w:rsidRDefault="00C77FEB" w:rsidP="00DF23E1">
      <w:pPr>
        <w:spacing w:line="240" w:lineRule="auto"/>
      </w:pPr>
      <w:r>
        <w:separator/>
      </w:r>
    </w:p>
  </w:endnote>
  <w:endnote w:type="continuationSeparator" w:id="0">
    <w:p w14:paraId="77ECA252" w14:textId="77777777" w:rsidR="00C77FEB" w:rsidRDefault="00C77FEB" w:rsidP="00DF23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BF18BB47-0E40-4936-9ED5-B25F9DB10701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" w:fontKey="{A8BBB278-C2D4-40C8-A868-FB7C8336250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07454950"/>
      <w:docPartObj>
        <w:docPartGallery w:val="Page Numbers (Bottom of Page)"/>
        <w:docPartUnique/>
      </w:docPartObj>
    </w:sdtPr>
    <w:sdtContent>
      <w:p w14:paraId="2F736F62" w14:textId="18A7E9C4" w:rsidR="00DF23E1" w:rsidRDefault="00DF23E1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2FC9E9CF" w14:textId="77777777" w:rsidR="00DF23E1" w:rsidRDefault="00DF23E1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28563E" w14:textId="77777777" w:rsidR="00C77FEB" w:rsidRDefault="00C77FEB" w:rsidP="00DF23E1">
      <w:pPr>
        <w:spacing w:line="240" w:lineRule="auto"/>
      </w:pPr>
      <w:r>
        <w:separator/>
      </w:r>
    </w:p>
  </w:footnote>
  <w:footnote w:type="continuationSeparator" w:id="0">
    <w:p w14:paraId="57F4CC74" w14:textId="77777777" w:rsidR="00C77FEB" w:rsidRDefault="00C77FEB" w:rsidP="00DF23E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B46BF"/>
    <w:multiLevelType w:val="multilevel"/>
    <w:tmpl w:val="A98A9F28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color w:val="1D1D2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rFonts w:ascii="Arial" w:eastAsia="Arial" w:hAnsi="Arial" w:cs="Arial"/>
        <w:color w:val="1D1D20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6B50D79"/>
    <w:multiLevelType w:val="multilevel"/>
    <w:tmpl w:val="306CEAE2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color w:val="1D1D2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CB11C6C"/>
    <w:multiLevelType w:val="multilevel"/>
    <w:tmpl w:val="452CF652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color w:val="1D1D2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0CB64FFA"/>
    <w:multiLevelType w:val="multilevel"/>
    <w:tmpl w:val="B9EC447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07D513F"/>
    <w:multiLevelType w:val="multilevel"/>
    <w:tmpl w:val="35C2C3C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18760BC3"/>
    <w:multiLevelType w:val="multilevel"/>
    <w:tmpl w:val="D446258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D1D2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D1D20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9282366"/>
    <w:multiLevelType w:val="multilevel"/>
    <w:tmpl w:val="8C8416B2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color w:val="1D1D2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4E5D06E7"/>
    <w:multiLevelType w:val="multilevel"/>
    <w:tmpl w:val="F8883254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8" w15:restartNumberingAfterBreak="0">
    <w:nsid w:val="55C64566"/>
    <w:multiLevelType w:val="multilevel"/>
    <w:tmpl w:val="3584616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D1D2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B2B567C"/>
    <w:multiLevelType w:val="multilevel"/>
    <w:tmpl w:val="10F03434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color w:val="1D1D2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5E4D75AF"/>
    <w:multiLevelType w:val="multilevel"/>
    <w:tmpl w:val="2F3677B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61D613ED"/>
    <w:multiLevelType w:val="multilevel"/>
    <w:tmpl w:val="293402E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73C220E5"/>
    <w:multiLevelType w:val="multilevel"/>
    <w:tmpl w:val="2D56CBA2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color w:val="1D1D2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397634865">
    <w:abstractNumId w:val="9"/>
  </w:num>
  <w:num w:numId="2" w16cid:durableId="1542598544">
    <w:abstractNumId w:val="1"/>
  </w:num>
  <w:num w:numId="3" w16cid:durableId="68967169">
    <w:abstractNumId w:val="2"/>
  </w:num>
  <w:num w:numId="4" w16cid:durableId="864902296">
    <w:abstractNumId w:val="11"/>
  </w:num>
  <w:num w:numId="5" w16cid:durableId="1719082692">
    <w:abstractNumId w:val="6"/>
  </w:num>
  <w:num w:numId="6" w16cid:durableId="586498683">
    <w:abstractNumId w:val="7"/>
  </w:num>
  <w:num w:numId="7" w16cid:durableId="954557231">
    <w:abstractNumId w:val="0"/>
  </w:num>
  <w:num w:numId="8" w16cid:durableId="1904290499">
    <w:abstractNumId w:val="12"/>
  </w:num>
  <w:num w:numId="9" w16cid:durableId="727219583">
    <w:abstractNumId w:val="8"/>
  </w:num>
  <w:num w:numId="10" w16cid:durableId="859314325">
    <w:abstractNumId w:val="10"/>
  </w:num>
  <w:num w:numId="11" w16cid:durableId="1187135622">
    <w:abstractNumId w:val="4"/>
  </w:num>
  <w:num w:numId="12" w16cid:durableId="1955748091">
    <w:abstractNumId w:val="3"/>
  </w:num>
  <w:num w:numId="13" w16cid:durableId="65248667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6579"/>
    <w:rsid w:val="00040CF8"/>
    <w:rsid w:val="0009759A"/>
    <w:rsid w:val="00290F8A"/>
    <w:rsid w:val="00291AE7"/>
    <w:rsid w:val="002C2343"/>
    <w:rsid w:val="00336E9D"/>
    <w:rsid w:val="00496024"/>
    <w:rsid w:val="004F2178"/>
    <w:rsid w:val="006E24C3"/>
    <w:rsid w:val="00846A5C"/>
    <w:rsid w:val="009518C4"/>
    <w:rsid w:val="009C6579"/>
    <w:rsid w:val="009F0DCE"/>
    <w:rsid w:val="009F1C6C"/>
    <w:rsid w:val="00A32F74"/>
    <w:rsid w:val="00A661CC"/>
    <w:rsid w:val="00B96EF3"/>
    <w:rsid w:val="00BD7485"/>
    <w:rsid w:val="00C641B8"/>
    <w:rsid w:val="00C77FEB"/>
    <w:rsid w:val="00CD6AF7"/>
    <w:rsid w:val="00D245A6"/>
    <w:rsid w:val="00DF0FA3"/>
    <w:rsid w:val="00DF23E1"/>
    <w:rsid w:val="00E14E56"/>
    <w:rsid w:val="00EF649C"/>
    <w:rsid w:val="00F438D6"/>
    <w:rsid w:val="00F47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53A1ED"/>
  <w15:docId w15:val="{EEB16D86-9A73-4C19-9FCE-0ECBF4DAFB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paragraph" w:styleId="ab">
    <w:name w:val="header"/>
    <w:basedOn w:val="a"/>
    <w:link w:val="ac"/>
    <w:uiPriority w:val="99"/>
    <w:unhideWhenUsed/>
    <w:rsid w:val="00DF23E1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DF23E1"/>
  </w:style>
  <w:style w:type="paragraph" w:styleId="ad">
    <w:name w:val="footer"/>
    <w:basedOn w:val="a"/>
    <w:link w:val="ae"/>
    <w:uiPriority w:val="99"/>
    <w:unhideWhenUsed/>
    <w:rsid w:val="00DF23E1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DF23E1"/>
  </w:style>
  <w:style w:type="table" w:styleId="af">
    <w:name w:val="Table Grid"/>
    <w:basedOn w:val="a1"/>
    <w:uiPriority w:val="39"/>
    <w:rsid w:val="002C234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3.wdp"/><Relationship Id="rId18" Type="http://schemas.openxmlformats.org/officeDocument/2006/relationships/image" Target="media/image7.png"/><Relationship Id="rId26" Type="http://schemas.microsoft.com/office/2007/relationships/hdphoto" Target="media/hdphoto9.wdp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microsoft.com/office/2007/relationships/hdphoto" Target="media/hdphoto5.wdp"/><Relationship Id="rId25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07/relationships/hdphoto" Target="media/hdphoto2.wdp"/><Relationship Id="rId24" Type="http://schemas.microsoft.com/office/2007/relationships/hdphoto" Target="media/hdphoto8.wdp"/><Relationship Id="rId5" Type="http://schemas.openxmlformats.org/officeDocument/2006/relationships/footnotes" Target="footnotes.xml"/><Relationship Id="rId15" Type="http://schemas.microsoft.com/office/2007/relationships/hdphoto" Target="media/hdphoto4.wdp"/><Relationship Id="rId23" Type="http://schemas.openxmlformats.org/officeDocument/2006/relationships/image" Target="media/image10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microsoft.com/office/2007/relationships/hdphoto" Target="media/hdphoto6.wdp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5.png"/><Relationship Id="rId22" Type="http://schemas.microsoft.com/office/2007/relationships/hdphoto" Target="media/hdphoto7.wdp"/><Relationship Id="rId27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15</Pages>
  <Words>1182</Words>
  <Characters>6740</Characters>
  <Application>Microsoft Office Word</Application>
  <DocSecurity>0</DocSecurity>
  <Lines>56</Lines>
  <Paragraphs>15</Paragraphs>
  <ScaleCrop>false</ScaleCrop>
  <Company/>
  <LinksUpToDate>false</LinksUpToDate>
  <CharactersWithSpaces>7907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Алена Куликова</cp:lastModifiedBy>
  <cp:revision>25</cp:revision>
  <dcterms:created xsi:type="dcterms:W3CDTF">2025-12-17T12:23:00Z</dcterms:created>
  <dcterms:modified xsi:type="dcterms:W3CDTF">2025-12-17T20:30:00Z</dcterms:modified>
</cp:coreProperties>
</file>